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F843" w14:textId="4EA34D2C" w:rsidR="004F751B" w:rsidRPr="00FE1363" w:rsidRDefault="00FE1363" w:rsidP="008F692F">
      <w:pPr>
        <w:ind w:left="-567" w:right="-710"/>
        <w:jc w:val="center"/>
        <w:rPr>
          <w:rFonts w:ascii="Myriad Pro" w:hAnsi="Myriad Pro"/>
          <w:color w:val="025058"/>
          <w:sz w:val="32"/>
          <w:szCs w:val="36"/>
          <w:lang w:val="en-GB"/>
        </w:rPr>
      </w:pPr>
      <w:r>
        <w:rPr>
          <w:rFonts w:ascii="Myriad Pro" w:hAnsi="Myriad Pro"/>
          <w:color w:val="025058"/>
          <w:sz w:val="32"/>
          <w:szCs w:val="36"/>
          <w:lang w:val="fr-FR"/>
        </w:rPr>
        <w:t>LEARNING OBSERVATION AND EVALUATION GRID</w:t>
      </w:r>
    </w:p>
    <w:p w14:paraId="5C0FF296" w14:textId="2E845782" w:rsidR="00A71E5E" w:rsidRPr="00FE1363" w:rsidRDefault="000C7AC0" w:rsidP="00A71E5E">
      <w:pPr>
        <w:spacing w:after="0" w:line="360" w:lineRule="auto"/>
        <w:rPr>
          <w:rFonts w:ascii="Myriad Pro" w:hAnsi="Myriad Pro"/>
          <w:sz w:val="20"/>
          <w:lang w:val="en-GB"/>
        </w:rPr>
      </w:pPr>
      <w:r w:rsidRPr="00FE1363">
        <w:rPr>
          <w:rFonts w:ascii="Myriad Pro" w:hAnsi="Myriad Pro"/>
          <w:sz w:val="20"/>
          <w:lang w:val="en-GB"/>
        </w:rPr>
        <w:t>Sc</w:t>
      </w:r>
      <w:r w:rsidR="008A5997">
        <w:rPr>
          <w:rFonts w:ascii="Myriad Pro" w:hAnsi="Myriad Pro"/>
          <w:sz w:val="20"/>
          <w:lang w:val="en-GB"/>
        </w:rPr>
        <w:t>e</w:t>
      </w:r>
      <w:r w:rsidR="00A71E5E" w:rsidRPr="00FE1363">
        <w:rPr>
          <w:rFonts w:ascii="Myriad Pro" w:hAnsi="Myriad Pro"/>
          <w:sz w:val="20"/>
          <w:lang w:val="en-GB"/>
        </w:rPr>
        <w:t>nario: _</w:t>
      </w:r>
      <w:r w:rsidR="002E62C2" w:rsidRPr="00FE1363">
        <w:rPr>
          <w:rFonts w:ascii="Myriad Pro" w:hAnsi="Myriad Pro"/>
          <w:sz w:val="20"/>
          <w:lang w:val="en-GB"/>
        </w:rPr>
        <w:t>____</w:t>
      </w:r>
      <w:r w:rsidR="00A71E5E" w:rsidRPr="00FE1363">
        <w:rPr>
          <w:rFonts w:ascii="Myriad Pro" w:hAnsi="Myriad Pro"/>
          <w:sz w:val="20"/>
          <w:lang w:val="en-GB"/>
        </w:rPr>
        <w:t>_________</w:t>
      </w:r>
      <w:r w:rsidR="00C22629" w:rsidRPr="00FE1363">
        <w:rPr>
          <w:rFonts w:ascii="Myriad Pro" w:hAnsi="Myriad Pro"/>
          <w:sz w:val="20"/>
          <w:lang w:val="en-GB"/>
        </w:rPr>
        <w:t>________</w:t>
      </w:r>
      <w:r w:rsidR="00A71E5E" w:rsidRPr="00FE1363">
        <w:rPr>
          <w:rFonts w:ascii="Myriad Pro" w:hAnsi="Myriad Pro"/>
          <w:sz w:val="20"/>
          <w:lang w:val="en-GB"/>
        </w:rPr>
        <w:t>______________________________________________</w:t>
      </w:r>
    </w:p>
    <w:p w14:paraId="6ADA52EF" w14:textId="649FE950" w:rsidR="00A71E5E" w:rsidRPr="00FE1363" w:rsidRDefault="008A5997" w:rsidP="00A71E5E">
      <w:pPr>
        <w:spacing w:after="0" w:line="360" w:lineRule="auto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sz w:val="20"/>
          <w:lang w:val="en-GB"/>
        </w:rPr>
        <w:t>Learners</w:t>
      </w:r>
      <w:r w:rsidR="000C7AC0" w:rsidRPr="00FE1363">
        <w:rPr>
          <w:rFonts w:ascii="Myriad Pro" w:hAnsi="Myriad Pro"/>
          <w:sz w:val="20"/>
          <w:lang w:val="en-GB"/>
        </w:rPr>
        <w:t xml:space="preserve">: </w:t>
      </w:r>
      <w:r w:rsidR="00A71E5E" w:rsidRPr="00FE1363">
        <w:rPr>
          <w:rFonts w:ascii="Myriad Pro" w:hAnsi="Myriad Pro"/>
          <w:sz w:val="20"/>
          <w:lang w:val="en-GB"/>
        </w:rPr>
        <w:t>_________________________________________</w:t>
      </w:r>
      <w:r w:rsidR="00C22629" w:rsidRPr="00FE1363">
        <w:rPr>
          <w:rFonts w:ascii="Myriad Pro" w:hAnsi="Myriad Pro"/>
          <w:sz w:val="20"/>
          <w:lang w:val="en-GB"/>
        </w:rPr>
        <w:t>_</w:t>
      </w:r>
      <w:r w:rsidR="00A71E5E" w:rsidRPr="00FE1363">
        <w:rPr>
          <w:rFonts w:ascii="Myriad Pro" w:hAnsi="Myriad Pro"/>
          <w:sz w:val="20"/>
          <w:lang w:val="en-GB"/>
        </w:rPr>
        <w:t>________________________</w:t>
      </w:r>
    </w:p>
    <w:p w14:paraId="7B42FE9E" w14:textId="65C68BC9" w:rsidR="00A71E5E" w:rsidRPr="00FE1363" w:rsidRDefault="00A71E5E" w:rsidP="00A71E5E">
      <w:pPr>
        <w:spacing w:after="0" w:line="360" w:lineRule="auto"/>
        <w:rPr>
          <w:rFonts w:ascii="Myriad Pro" w:hAnsi="Myriad Pro"/>
          <w:sz w:val="20"/>
          <w:lang w:val="en-GB"/>
        </w:rPr>
      </w:pPr>
      <w:r w:rsidRPr="00FE1363">
        <w:rPr>
          <w:rFonts w:ascii="Myriad Pro" w:hAnsi="Myriad Pro"/>
          <w:sz w:val="20"/>
          <w:lang w:val="en-GB"/>
        </w:rPr>
        <w:t>Date: __</w:t>
      </w:r>
      <w:r w:rsidR="00C22629" w:rsidRPr="00FE1363">
        <w:rPr>
          <w:rFonts w:ascii="Myriad Pro" w:hAnsi="Myriad Pro"/>
          <w:sz w:val="20"/>
          <w:lang w:val="en-GB"/>
        </w:rPr>
        <w:t>___</w:t>
      </w:r>
      <w:r w:rsidRPr="00FE1363">
        <w:rPr>
          <w:rFonts w:ascii="Myriad Pro" w:hAnsi="Myriad Pro"/>
          <w:sz w:val="20"/>
          <w:lang w:val="en-GB"/>
        </w:rPr>
        <w:t>__/_</w:t>
      </w:r>
      <w:r w:rsidR="00C22629" w:rsidRPr="00FE1363">
        <w:rPr>
          <w:rFonts w:ascii="Myriad Pro" w:hAnsi="Myriad Pro"/>
          <w:sz w:val="20"/>
          <w:lang w:val="en-GB"/>
        </w:rPr>
        <w:t>___</w:t>
      </w:r>
      <w:r w:rsidRPr="00FE1363">
        <w:rPr>
          <w:rFonts w:ascii="Myriad Pro" w:hAnsi="Myriad Pro"/>
          <w:sz w:val="20"/>
          <w:lang w:val="en-GB"/>
        </w:rPr>
        <w:t>___/___</w:t>
      </w:r>
      <w:r w:rsidR="00C22629" w:rsidRPr="00FE1363">
        <w:rPr>
          <w:rFonts w:ascii="Myriad Pro" w:hAnsi="Myriad Pro"/>
          <w:sz w:val="20"/>
          <w:lang w:val="en-GB"/>
        </w:rPr>
        <w:t>___</w:t>
      </w:r>
      <w:r w:rsidRPr="00FE1363">
        <w:rPr>
          <w:rFonts w:ascii="Myriad Pro" w:hAnsi="Myriad Pro"/>
          <w:sz w:val="20"/>
          <w:lang w:val="en-GB"/>
        </w:rPr>
        <w:t>___</w:t>
      </w:r>
    </w:p>
    <w:tbl>
      <w:tblPr>
        <w:tblStyle w:val="Grilledutableau"/>
        <w:tblW w:w="10641" w:type="dxa"/>
        <w:tblInd w:w="-714" w:type="dxa"/>
        <w:tblLook w:val="04A0" w:firstRow="1" w:lastRow="0" w:firstColumn="1" w:lastColumn="0" w:noHBand="0" w:noVBand="1"/>
      </w:tblPr>
      <w:tblGrid>
        <w:gridCol w:w="1813"/>
        <w:gridCol w:w="878"/>
        <w:gridCol w:w="3819"/>
        <w:gridCol w:w="409"/>
        <w:gridCol w:w="424"/>
        <w:gridCol w:w="424"/>
        <w:gridCol w:w="476"/>
        <w:gridCol w:w="101"/>
        <w:gridCol w:w="2297"/>
      </w:tblGrid>
      <w:tr w:rsidR="00A71E5E" w:rsidRPr="00FE1363" w14:paraId="63504A70" w14:textId="77777777" w:rsidTr="00266594">
        <w:trPr>
          <w:gridBefore w:val="2"/>
          <w:gridAfter w:val="1"/>
          <w:wBefore w:w="2698" w:type="dxa"/>
          <w:wAfter w:w="2308" w:type="dxa"/>
        </w:trPr>
        <w:tc>
          <w:tcPr>
            <w:tcW w:w="5635" w:type="dxa"/>
            <w:gridSpan w:val="6"/>
          </w:tcPr>
          <w:p w14:paraId="542EE2E4" w14:textId="12718A1A" w:rsidR="00A71E5E" w:rsidRPr="00FE1363" w:rsidRDefault="00A71E5E" w:rsidP="00A71E5E">
            <w:pPr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b/>
                <w:sz w:val="20"/>
                <w:szCs w:val="20"/>
                <w:lang w:val="en-GB"/>
              </w:rPr>
              <w:t>L</w:t>
            </w:r>
            <w:r w:rsidR="008A5997">
              <w:rPr>
                <w:rFonts w:ascii="Myriad Pro" w:hAnsi="Myriad Pro"/>
                <w:b/>
                <w:sz w:val="20"/>
                <w:szCs w:val="20"/>
                <w:lang w:val="en-GB"/>
              </w:rPr>
              <w:t>e</w:t>
            </w:r>
            <w:r w:rsidRPr="00FE1363">
              <w:rPr>
                <w:rFonts w:ascii="Myriad Pro" w:hAnsi="Myriad Pro"/>
                <w:b/>
                <w:sz w:val="20"/>
                <w:szCs w:val="20"/>
                <w:lang w:val="en-GB"/>
              </w:rPr>
              <w:t>gend</w:t>
            </w:r>
          </w:p>
          <w:p w14:paraId="25C32975" w14:textId="4473D828" w:rsidR="00A71E5E" w:rsidRPr="00FE1363" w:rsidRDefault="002E62C2" w:rsidP="00A71E5E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 </w:t>
            </w:r>
            <w:r w:rsidR="00A71E5E" w:rsidRPr="00FE1363">
              <w:rPr>
                <w:rFonts w:ascii="Myriad Pro" w:hAnsi="Myriad Pro"/>
                <w:b/>
                <w:color w:val="009999"/>
                <w:sz w:val="18"/>
                <w:szCs w:val="18"/>
                <w:lang w:val="en-GB"/>
              </w:rPr>
              <w:t>3</w:t>
            </w:r>
            <w:r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: </w:t>
            </w:r>
            <w:r w:rsidR="008A5997">
              <w:rPr>
                <w:rFonts w:ascii="Myriad Pro" w:hAnsi="Myriad Pro"/>
                <w:sz w:val="18"/>
                <w:szCs w:val="18"/>
                <w:lang w:val="en-GB"/>
              </w:rPr>
              <w:t>Yes</w:t>
            </w:r>
            <w:r w:rsidR="00A71E5E"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/ </w:t>
            </w:r>
            <w:r w:rsidR="00E05355">
              <w:rPr>
                <w:rFonts w:ascii="Myriad Pro" w:hAnsi="Myriad Pro"/>
                <w:sz w:val="18"/>
                <w:szCs w:val="18"/>
                <w:lang w:val="en-GB"/>
              </w:rPr>
              <w:t>performs</w:t>
            </w:r>
            <w:r w:rsidR="00A71E5E"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/ </w:t>
            </w:r>
            <w:r w:rsidR="008A5997">
              <w:rPr>
                <w:rFonts w:ascii="Myriad Pro" w:hAnsi="Myriad Pro"/>
                <w:sz w:val="18"/>
                <w:szCs w:val="18"/>
                <w:lang w:val="en-GB"/>
              </w:rPr>
              <w:t>complete</w:t>
            </w:r>
          </w:p>
          <w:p w14:paraId="4B1A452B" w14:textId="2C86C621" w:rsidR="00A71E5E" w:rsidRPr="00FE1363" w:rsidRDefault="002E62C2" w:rsidP="00A71E5E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</w:t>
            </w:r>
            <w:r w:rsidRPr="00FE1363">
              <w:rPr>
                <w:rFonts w:ascii="Myriad Pro" w:hAnsi="Myriad Pro"/>
                <w:b/>
                <w:color w:val="009999"/>
                <w:sz w:val="18"/>
                <w:szCs w:val="18"/>
                <w:lang w:val="en-GB"/>
              </w:rPr>
              <w:t xml:space="preserve"> </w:t>
            </w:r>
            <w:r w:rsidR="00A71E5E" w:rsidRPr="00FE1363">
              <w:rPr>
                <w:rFonts w:ascii="Myriad Pro" w:hAnsi="Myriad Pro"/>
                <w:b/>
                <w:color w:val="009999"/>
                <w:sz w:val="18"/>
                <w:szCs w:val="18"/>
                <w:lang w:val="en-GB"/>
              </w:rPr>
              <w:t>2</w:t>
            </w:r>
            <w:r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: </w:t>
            </w:r>
            <w:r w:rsidR="008A5997">
              <w:rPr>
                <w:rFonts w:ascii="Myriad Pro" w:hAnsi="Myriad Pro"/>
                <w:sz w:val="18"/>
                <w:szCs w:val="18"/>
                <w:lang w:val="en-GB"/>
              </w:rPr>
              <w:t>Partially</w:t>
            </w:r>
            <w:r w:rsidR="00A71E5E"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(</w:t>
            </w:r>
            <w:r w:rsidR="00E05355">
              <w:rPr>
                <w:rFonts w:ascii="Myriad Pro" w:hAnsi="Myriad Pro"/>
                <w:sz w:val="18"/>
                <w:szCs w:val="18"/>
                <w:lang w:val="en-GB"/>
              </w:rPr>
              <w:t>performs</w:t>
            </w:r>
            <w:r w:rsidR="00A71E5E"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/ </w:t>
            </w:r>
            <w:r w:rsidR="008A5997">
              <w:rPr>
                <w:rFonts w:ascii="Myriad Pro" w:hAnsi="Myriad Pro"/>
                <w:sz w:val="18"/>
                <w:szCs w:val="18"/>
                <w:lang w:val="en-GB"/>
              </w:rPr>
              <w:t>complete</w:t>
            </w:r>
            <w:r w:rsidR="00A71E5E"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</w:t>
            </w:r>
            <w:r w:rsidR="008A5997">
              <w:rPr>
                <w:rFonts w:ascii="Myriad Pro" w:hAnsi="Myriad Pro"/>
                <w:sz w:val="18"/>
                <w:szCs w:val="18"/>
                <w:lang w:val="en-GB"/>
              </w:rPr>
              <w:t>with mistakes or delay</w:t>
            </w:r>
            <w:r w:rsidR="00A71E5E" w:rsidRPr="00FE1363">
              <w:rPr>
                <w:rFonts w:ascii="Myriad Pro" w:hAnsi="Myriad Pro"/>
                <w:sz w:val="18"/>
                <w:szCs w:val="18"/>
                <w:lang w:val="en-GB"/>
              </w:rPr>
              <w:t>)</w:t>
            </w:r>
          </w:p>
          <w:p w14:paraId="49DC7064" w14:textId="1E4A93F0" w:rsidR="00A71E5E" w:rsidRPr="00FE1363" w:rsidRDefault="002E62C2" w:rsidP="00A71E5E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 </w:t>
            </w:r>
            <w:r w:rsidR="00A71E5E" w:rsidRPr="00FE1363">
              <w:rPr>
                <w:rFonts w:ascii="Myriad Pro" w:hAnsi="Myriad Pro"/>
                <w:b/>
                <w:color w:val="009999"/>
                <w:sz w:val="18"/>
                <w:szCs w:val="18"/>
                <w:lang w:val="en-GB"/>
              </w:rPr>
              <w:t>1</w:t>
            </w:r>
            <w:r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: </w:t>
            </w:r>
            <w:r w:rsidR="00A71E5E"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No / </w:t>
            </w:r>
            <w:r w:rsidR="008A5997">
              <w:rPr>
                <w:rFonts w:ascii="Myriad Pro" w:hAnsi="Myriad Pro"/>
                <w:sz w:val="18"/>
                <w:szCs w:val="18"/>
                <w:lang w:val="en-GB"/>
              </w:rPr>
              <w:t>does not</w:t>
            </w:r>
            <w:r w:rsidR="00A71E5E"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/ </w:t>
            </w:r>
            <w:r w:rsidR="008A5997">
              <w:rPr>
                <w:rFonts w:ascii="Myriad Pro" w:hAnsi="Myriad Pro"/>
                <w:sz w:val="18"/>
                <w:szCs w:val="18"/>
                <w:lang w:val="en-GB"/>
              </w:rPr>
              <w:t>does not complete</w:t>
            </w:r>
          </w:p>
          <w:p w14:paraId="28D08A24" w14:textId="03A2604E" w:rsidR="00A71E5E" w:rsidRPr="00FE1363" w:rsidRDefault="008A5997" w:rsidP="008A5997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color w:val="009999"/>
                <w:sz w:val="18"/>
                <w:szCs w:val="18"/>
                <w:lang w:val="en-GB"/>
              </w:rPr>
              <w:t>NA</w:t>
            </w:r>
            <w:r w:rsidR="002E62C2" w:rsidRPr="00FE1363">
              <w:rPr>
                <w:rFonts w:ascii="Myriad Pro" w:hAnsi="Myriad Pro"/>
                <w:sz w:val="18"/>
                <w:szCs w:val="18"/>
                <w:lang w:val="en-GB"/>
              </w:rPr>
              <w:t>:</w:t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t xml:space="preserve"> Not</w:t>
            </w:r>
            <w:r w:rsidR="00A71E5E"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applicable</w:t>
            </w:r>
            <w:r w:rsidR="003B635B" w:rsidRPr="00FE1363">
              <w:rPr>
                <w:rFonts w:ascii="Myriad Pro" w:hAnsi="Myriad Pr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t>to scenario</w:t>
            </w:r>
          </w:p>
        </w:tc>
      </w:tr>
      <w:tr w:rsidR="00A71E5E" w:rsidRPr="00FE1363" w14:paraId="0DAE90E1" w14:textId="77777777" w:rsidTr="00266594">
        <w:tc>
          <w:tcPr>
            <w:tcW w:w="1815" w:type="dxa"/>
            <w:vAlign w:val="center"/>
          </w:tcPr>
          <w:p w14:paraId="534F0D30" w14:textId="77777777" w:rsidR="00A71E5E" w:rsidRPr="00FE1363" w:rsidRDefault="00A71E5E" w:rsidP="00263678">
            <w:pPr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b/>
                <w:color w:val="009999"/>
                <w:lang w:val="en-GB"/>
              </w:rPr>
              <w:t>Dimension</w:t>
            </w:r>
          </w:p>
        </w:tc>
        <w:tc>
          <w:tcPr>
            <w:tcW w:w="4731" w:type="dxa"/>
            <w:gridSpan w:val="2"/>
            <w:vAlign w:val="center"/>
          </w:tcPr>
          <w:p w14:paraId="1AB9BB5D" w14:textId="075549E2" w:rsidR="00A71E5E" w:rsidRPr="00FE1363" w:rsidRDefault="008A5997" w:rsidP="008A5997">
            <w:pPr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color w:val="009999"/>
                <w:lang w:val="en-GB"/>
              </w:rPr>
              <w:t>Indicato</w:t>
            </w:r>
            <w:r w:rsidR="00A71E5E" w:rsidRPr="00FE1363">
              <w:rPr>
                <w:rFonts w:ascii="Myriad Pro" w:hAnsi="Myriad Pro"/>
                <w:b/>
                <w:color w:val="009999"/>
                <w:lang w:val="en-GB"/>
              </w:rPr>
              <w:t>rs</w:t>
            </w:r>
          </w:p>
        </w:tc>
        <w:tc>
          <w:tcPr>
            <w:tcW w:w="410" w:type="dxa"/>
            <w:vAlign w:val="center"/>
          </w:tcPr>
          <w:p w14:paraId="625598DA" w14:textId="77777777" w:rsidR="00A71E5E" w:rsidRPr="00FE1363" w:rsidRDefault="00A71E5E" w:rsidP="006D333B">
            <w:pPr>
              <w:jc w:val="center"/>
              <w:rPr>
                <w:rFonts w:ascii="Myriad Pro" w:hAnsi="Myriad Pro"/>
                <w:b/>
                <w:sz w:val="16"/>
                <w:szCs w:val="16"/>
                <w:lang w:val="en-GB"/>
              </w:rPr>
            </w:pPr>
            <w:r w:rsidRPr="00FE1363">
              <w:rPr>
                <w:rFonts w:ascii="Myriad Pro" w:hAnsi="Myriad Pro"/>
                <w:b/>
                <w:color w:val="009999"/>
                <w:lang w:val="en-GB"/>
              </w:rPr>
              <w:t>3</w:t>
            </w:r>
          </w:p>
        </w:tc>
        <w:tc>
          <w:tcPr>
            <w:tcW w:w="425" w:type="dxa"/>
            <w:vAlign w:val="center"/>
          </w:tcPr>
          <w:p w14:paraId="08D5DAA2" w14:textId="77777777" w:rsidR="00A71E5E" w:rsidRPr="00FE1363" w:rsidRDefault="00A71E5E" w:rsidP="006D333B">
            <w:pPr>
              <w:jc w:val="center"/>
              <w:rPr>
                <w:rFonts w:ascii="Myriad Pro" w:hAnsi="Myriad Pro"/>
                <w:b/>
                <w:sz w:val="16"/>
                <w:szCs w:val="16"/>
                <w:lang w:val="en-GB"/>
              </w:rPr>
            </w:pPr>
            <w:r w:rsidRPr="00FE1363">
              <w:rPr>
                <w:rFonts w:ascii="Myriad Pro" w:hAnsi="Myriad Pro"/>
                <w:b/>
                <w:color w:val="009999"/>
                <w:lang w:val="en-GB"/>
              </w:rPr>
              <w:t>2</w:t>
            </w:r>
          </w:p>
        </w:tc>
        <w:tc>
          <w:tcPr>
            <w:tcW w:w="425" w:type="dxa"/>
            <w:vAlign w:val="center"/>
          </w:tcPr>
          <w:p w14:paraId="0F3140DC" w14:textId="77777777" w:rsidR="00A71E5E" w:rsidRPr="00FE1363" w:rsidRDefault="00A71E5E" w:rsidP="006D333B">
            <w:pPr>
              <w:jc w:val="center"/>
              <w:rPr>
                <w:rFonts w:ascii="Myriad Pro" w:hAnsi="Myriad Pro"/>
                <w:b/>
                <w:sz w:val="16"/>
                <w:szCs w:val="16"/>
                <w:lang w:val="en-GB"/>
              </w:rPr>
            </w:pPr>
            <w:r w:rsidRPr="00FE1363">
              <w:rPr>
                <w:rFonts w:ascii="Myriad Pro" w:hAnsi="Myriad Pro"/>
                <w:b/>
                <w:color w:val="009999"/>
                <w:lang w:val="en-GB"/>
              </w:rPr>
              <w:t>1</w:t>
            </w:r>
          </w:p>
        </w:tc>
        <w:tc>
          <w:tcPr>
            <w:tcW w:w="426" w:type="dxa"/>
            <w:vAlign w:val="center"/>
          </w:tcPr>
          <w:p w14:paraId="6F9200C0" w14:textId="35F2BCEA" w:rsidR="00A71E5E" w:rsidRPr="00FE1363" w:rsidRDefault="008A5997" w:rsidP="006D333B">
            <w:pPr>
              <w:jc w:val="center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b/>
                <w:color w:val="009999"/>
                <w:sz w:val="18"/>
                <w:szCs w:val="18"/>
                <w:lang w:val="en-GB"/>
              </w:rPr>
              <w:t>NA</w:t>
            </w:r>
          </w:p>
        </w:tc>
        <w:tc>
          <w:tcPr>
            <w:tcW w:w="2409" w:type="dxa"/>
            <w:gridSpan w:val="2"/>
          </w:tcPr>
          <w:p w14:paraId="4F33B4DE" w14:textId="3ED90E7E" w:rsidR="00A71E5E" w:rsidRPr="00FE1363" w:rsidRDefault="008A5997" w:rsidP="008A5997">
            <w:pPr>
              <w:jc w:val="center"/>
              <w:rPr>
                <w:rFonts w:ascii="Myriad Pro" w:hAnsi="Myriad Pro"/>
                <w:b/>
                <w:color w:val="009999"/>
                <w:lang w:val="en-GB"/>
              </w:rPr>
            </w:pPr>
            <w:r>
              <w:rPr>
                <w:rFonts w:ascii="Myriad Pro" w:hAnsi="Myriad Pro"/>
                <w:b/>
                <w:color w:val="009999"/>
                <w:lang w:val="en-GB"/>
              </w:rPr>
              <w:t>Professor’s remarks</w:t>
            </w:r>
          </w:p>
        </w:tc>
      </w:tr>
      <w:tr w:rsidR="00A71E5E" w:rsidRPr="00FE1363" w14:paraId="704761DD" w14:textId="77777777" w:rsidTr="00266594">
        <w:trPr>
          <w:trHeight w:val="230"/>
        </w:trPr>
        <w:tc>
          <w:tcPr>
            <w:tcW w:w="1815" w:type="dxa"/>
            <w:vMerge w:val="restart"/>
            <w:vAlign w:val="center"/>
          </w:tcPr>
          <w:p w14:paraId="7CF8AE3F" w14:textId="6AE14974" w:rsidR="00A71E5E" w:rsidRPr="00FE1363" w:rsidRDefault="008A5997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Initial evaluation</w:t>
            </w:r>
          </w:p>
          <w:p w14:paraId="6B41B506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2CA970C" w14:textId="4677F6A7" w:rsidR="00A71E5E" w:rsidRPr="00FE1363" w:rsidRDefault="001831FB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Context evaluation</w:t>
            </w:r>
          </w:p>
        </w:tc>
        <w:tc>
          <w:tcPr>
            <w:tcW w:w="410" w:type="dxa"/>
            <w:vAlign w:val="center"/>
          </w:tcPr>
          <w:p w14:paraId="4111888B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8B00686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3F72E33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6CB44D7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C0CC0A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34E7BA7D" w14:textId="77777777" w:rsidTr="00266594">
        <w:trPr>
          <w:trHeight w:val="421"/>
        </w:trPr>
        <w:tc>
          <w:tcPr>
            <w:tcW w:w="1815" w:type="dxa"/>
            <w:vMerge/>
            <w:vAlign w:val="center"/>
          </w:tcPr>
          <w:p w14:paraId="7D825903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0C9DC081" w14:textId="03393233" w:rsidR="00A71E5E" w:rsidRPr="00FE1363" w:rsidRDefault="001831FB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Signs and symptoms evaluation</w:t>
            </w:r>
          </w:p>
        </w:tc>
        <w:tc>
          <w:tcPr>
            <w:tcW w:w="410" w:type="dxa"/>
            <w:vAlign w:val="center"/>
          </w:tcPr>
          <w:p w14:paraId="1AEEC472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4F30A00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AD391DF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718FD2C1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35951F8A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0ECF0781" w14:textId="77777777" w:rsidTr="00266594">
        <w:trPr>
          <w:trHeight w:val="453"/>
        </w:trPr>
        <w:tc>
          <w:tcPr>
            <w:tcW w:w="1815" w:type="dxa"/>
            <w:vMerge/>
            <w:vAlign w:val="center"/>
          </w:tcPr>
          <w:p w14:paraId="38EA209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08F0BF6F" w14:textId="063C4A12" w:rsidR="00A71E5E" w:rsidRPr="00FE1363" w:rsidRDefault="001831FB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Clinical data evaluation</w:t>
            </w:r>
          </w:p>
        </w:tc>
        <w:tc>
          <w:tcPr>
            <w:tcW w:w="410" w:type="dxa"/>
            <w:vAlign w:val="center"/>
          </w:tcPr>
          <w:p w14:paraId="16ECCDD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5A21DCF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75E3A1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44E80895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149E0FC0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7C4BD717" w14:textId="77777777" w:rsidTr="00266594">
        <w:trPr>
          <w:trHeight w:val="250"/>
        </w:trPr>
        <w:tc>
          <w:tcPr>
            <w:tcW w:w="1815" w:type="dxa"/>
            <w:vMerge w:val="restart"/>
            <w:vAlign w:val="center"/>
          </w:tcPr>
          <w:p w14:paraId="375F8FAB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4731" w:type="dxa"/>
            <w:gridSpan w:val="2"/>
            <w:vAlign w:val="center"/>
          </w:tcPr>
          <w:p w14:paraId="6817689D" w14:textId="7B5DDE75" w:rsidR="00A71E5E" w:rsidRPr="00FE1363" w:rsidRDefault="00A71E5E" w:rsidP="001831FB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Pr</w:t>
            </w:r>
            <w:r w:rsidR="001831FB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paration </w:t>
            </w:r>
            <w:r w:rsidR="001831FB">
              <w:rPr>
                <w:rFonts w:ascii="Myriad Pro" w:hAnsi="Myriad Pro"/>
                <w:sz w:val="20"/>
                <w:szCs w:val="20"/>
                <w:lang w:val="en-GB"/>
              </w:rPr>
              <w:t>of necessary material</w:t>
            </w:r>
          </w:p>
        </w:tc>
        <w:tc>
          <w:tcPr>
            <w:tcW w:w="410" w:type="dxa"/>
            <w:vAlign w:val="center"/>
          </w:tcPr>
          <w:p w14:paraId="6515328A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940BA5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33A60A5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19A7248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D1F13EB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77A0ABBF" w14:textId="77777777" w:rsidTr="00266594">
        <w:trPr>
          <w:trHeight w:val="212"/>
        </w:trPr>
        <w:tc>
          <w:tcPr>
            <w:tcW w:w="1815" w:type="dxa"/>
            <w:vMerge/>
            <w:vAlign w:val="center"/>
          </w:tcPr>
          <w:p w14:paraId="04877A74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C717999" w14:textId="234664E3" w:rsidR="00A71E5E" w:rsidRPr="00FE1363" w:rsidRDefault="001831FB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Priority management</w:t>
            </w:r>
          </w:p>
        </w:tc>
        <w:tc>
          <w:tcPr>
            <w:tcW w:w="410" w:type="dxa"/>
            <w:vAlign w:val="center"/>
          </w:tcPr>
          <w:p w14:paraId="0852CB09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B43D3AF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41CE25A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03246141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25B3A3D3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3FB5B053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69E9A3EA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34226A4" w14:textId="3AAE6A0D" w:rsidR="00A71E5E" w:rsidRPr="00FE1363" w:rsidRDefault="001831FB" w:rsidP="001831FB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Implementation of expected</w:t>
            </w:r>
            <w:r w:rsidR="00E408C5">
              <w:rPr>
                <w:rFonts w:ascii="Myriad Pro" w:hAnsi="Myriad Pro"/>
                <w:sz w:val="20"/>
                <w:szCs w:val="20"/>
                <w:lang w:val="en-GB"/>
              </w:rPr>
              <w:t xml:space="preserve"> interventions</w:t>
            </w:r>
          </w:p>
        </w:tc>
        <w:tc>
          <w:tcPr>
            <w:tcW w:w="410" w:type="dxa"/>
            <w:vAlign w:val="center"/>
          </w:tcPr>
          <w:p w14:paraId="5BD14B3A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73FCE42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5D879D1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4CC61779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667F60E9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7E81AA76" w14:textId="77777777" w:rsidTr="00266594">
        <w:trPr>
          <w:trHeight w:val="133"/>
        </w:trPr>
        <w:tc>
          <w:tcPr>
            <w:tcW w:w="1815" w:type="dxa"/>
            <w:vMerge/>
            <w:vAlign w:val="center"/>
          </w:tcPr>
          <w:p w14:paraId="383A2649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29DB98F6" w14:textId="76437614" w:rsidR="00A71E5E" w:rsidRPr="00FE1363" w:rsidRDefault="00833278" w:rsidP="007570B5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Respect </w:t>
            </w:r>
            <w:r w:rsidR="007570B5">
              <w:rPr>
                <w:rFonts w:ascii="Myriad Pro" w:hAnsi="Myriad Pro"/>
                <w:sz w:val="20"/>
                <w:szCs w:val="20"/>
                <w:lang w:val="en-GB"/>
              </w:rPr>
              <w:t>of recomme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>ndations</w:t>
            </w:r>
          </w:p>
        </w:tc>
        <w:tc>
          <w:tcPr>
            <w:tcW w:w="410" w:type="dxa"/>
            <w:vAlign w:val="center"/>
          </w:tcPr>
          <w:p w14:paraId="6887D20F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D92683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4B59705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56F70C3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0F45A96E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69FA4184" w14:textId="77777777" w:rsidTr="00266594">
        <w:trPr>
          <w:trHeight w:val="220"/>
        </w:trPr>
        <w:tc>
          <w:tcPr>
            <w:tcW w:w="1815" w:type="dxa"/>
            <w:vMerge w:val="restart"/>
            <w:vAlign w:val="center"/>
          </w:tcPr>
          <w:p w14:paraId="4F757856" w14:textId="21293C15" w:rsidR="00A71E5E" w:rsidRPr="00FE1363" w:rsidRDefault="00A71E5E" w:rsidP="008A5997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8A5997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="001831FB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A5997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valuation</w:t>
            </w:r>
          </w:p>
        </w:tc>
        <w:tc>
          <w:tcPr>
            <w:tcW w:w="4731" w:type="dxa"/>
            <w:gridSpan w:val="2"/>
            <w:vAlign w:val="center"/>
          </w:tcPr>
          <w:p w14:paraId="689664AA" w14:textId="15A5F6CD" w:rsidR="00A71E5E" w:rsidRPr="00FE1363" w:rsidRDefault="00A71E5E" w:rsidP="00495E83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495E83">
              <w:rPr>
                <w:rFonts w:ascii="Myriad Pro" w:hAnsi="Myriad Pro"/>
                <w:sz w:val="20"/>
                <w:szCs w:val="20"/>
                <w:lang w:val="en-GB"/>
              </w:rPr>
              <w:t>e-e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valuation </w:t>
            </w:r>
            <w:r w:rsidR="00495E83">
              <w:rPr>
                <w:rFonts w:ascii="Myriad Pro" w:hAnsi="Myriad Pro"/>
                <w:sz w:val="20"/>
                <w:szCs w:val="20"/>
                <w:lang w:val="en-GB"/>
              </w:rPr>
              <w:t>of the person</w:t>
            </w:r>
          </w:p>
        </w:tc>
        <w:tc>
          <w:tcPr>
            <w:tcW w:w="410" w:type="dxa"/>
            <w:vAlign w:val="center"/>
          </w:tcPr>
          <w:p w14:paraId="6CA0BD66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D8EE49E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DE57743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071D148B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1A9CBC0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22693777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40B04AB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62EDA52" w14:textId="4EA13398" w:rsidR="00A71E5E" w:rsidRPr="00FE1363" w:rsidRDefault="00A71E5E" w:rsidP="00495E83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495E83">
              <w:rPr>
                <w:rFonts w:ascii="Myriad Pro" w:hAnsi="Myriad Pro"/>
                <w:sz w:val="20"/>
                <w:szCs w:val="20"/>
                <w:lang w:val="en-GB"/>
              </w:rPr>
              <w:t>e-e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valuation </w:t>
            </w:r>
            <w:r w:rsidR="00495E83">
              <w:rPr>
                <w:rFonts w:ascii="Myriad Pro" w:hAnsi="Myriad Pro"/>
                <w:sz w:val="20"/>
                <w:szCs w:val="20"/>
                <w:lang w:val="en-GB"/>
              </w:rPr>
              <w:t>of the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situation</w:t>
            </w:r>
          </w:p>
        </w:tc>
        <w:tc>
          <w:tcPr>
            <w:tcW w:w="410" w:type="dxa"/>
            <w:vAlign w:val="center"/>
          </w:tcPr>
          <w:p w14:paraId="0E7A4A18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4792715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6DCF21F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5417085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4A866F50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1186801D" w14:textId="77777777" w:rsidTr="00266594">
        <w:trPr>
          <w:trHeight w:val="414"/>
        </w:trPr>
        <w:tc>
          <w:tcPr>
            <w:tcW w:w="1815" w:type="dxa"/>
            <w:vMerge/>
            <w:vAlign w:val="center"/>
          </w:tcPr>
          <w:p w14:paraId="39819D2F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3C77DC75" w14:textId="69484E26" w:rsidR="00A71E5E" w:rsidRPr="00FE1363" w:rsidRDefault="00495E83" w:rsidP="00495E83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Suitability of i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nterventions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based on re-e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>valuation</w:t>
            </w:r>
          </w:p>
        </w:tc>
        <w:tc>
          <w:tcPr>
            <w:tcW w:w="410" w:type="dxa"/>
            <w:vAlign w:val="center"/>
          </w:tcPr>
          <w:p w14:paraId="5D5139D0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023BB14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5CCB1ED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8D2ABC2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25142970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11CE9028" w14:textId="77777777" w:rsidTr="00266594">
        <w:trPr>
          <w:trHeight w:val="230"/>
        </w:trPr>
        <w:tc>
          <w:tcPr>
            <w:tcW w:w="1815" w:type="dxa"/>
            <w:vMerge w:val="restart"/>
            <w:vAlign w:val="center"/>
          </w:tcPr>
          <w:p w14:paraId="6FED8484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Relation / Communication</w:t>
            </w:r>
          </w:p>
        </w:tc>
        <w:tc>
          <w:tcPr>
            <w:tcW w:w="4731" w:type="dxa"/>
            <w:gridSpan w:val="2"/>
            <w:vAlign w:val="center"/>
          </w:tcPr>
          <w:p w14:paraId="0601ADB3" w14:textId="70EA7C8A" w:rsidR="00A71E5E" w:rsidRPr="00FE1363" w:rsidRDefault="00495E83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Establishes the relation</w:t>
            </w:r>
          </w:p>
        </w:tc>
        <w:tc>
          <w:tcPr>
            <w:tcW w:w="410" w:type="dxa"/>
            <w:vAlign w:val="center"/>
          </w:tcPr>
          <w:p w14:paraId="09715551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BE2BB1F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4318508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AC9458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367DC3D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3D4B165C" w14:textId="77777777" w:rsidTr="00266594">
        <w:trPr>
          <w:trHeight w:val="250"/>
        </w:trPr>
        <w:tc>
          <w:tcPr>
            <w:tcW w:w="1815" w:type="dxa"/>
            <w:vMerge/>
            <w:vAlign w:val="center"/>
          </w:tcPr>
          <w:p w14:paraId="3C7D16D6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25E1F473" w14:textId="58CE72BD" w:rsidR="00A71E5E" w:rsidRPr="00FE1363" w:rsidRDefault="00F7512E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Provides psychological support</w:t>
            </w:r>
          </w:p>
        </w:tc>
        <w:tc>
          <w:tcPr>
            <w:tcW w:w="410" w:type="dxa"/>
            <w:vAlign w:val="center"/>
          </w:tcPr>
          <w:p w14:paraId="686B980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2B4EE03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21BA0E9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28F8F0DA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713C9C7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37E46FFC" w14:textId="77777777" w:rsidTr="00266594">
        <w:trPr>
          <w:trHeight w:val="250"/>
        </w:trPr>
        <w:tc>
          <w:tcPr>
            <w:tcW w:w="1815" w:type="dxa"/>
            <w:vMerge/>
            <w:vAlign w:val="center"/>
          </w:tcPr>
          <w:p w14:paraId="04A5A9F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6275CA02" w14:textId="58256EF0" w:rsidR="00A71E5E" w:rsidRPr="00FE1363" w:rsidRDefault="00833278" w:rsidP="00F7512E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Respect</w:t>
            </w:r>
            <w:r w:rsidR="00F7512E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F7512E">
              <w:rPr>
                <w:rFonts w:ascii="Myriad Pro" w:hAnsi="Myriad Pro"/>
                <w:sz w:val="20"/>
                <w:szCs w:val="20"/>
                <w:lang w:val="en-GB"/>
              </w:rPr>
              <w:t>the person / family</w:t>
            </w:r>
          </w:p>
        </w:tc>
        <w:tc>
          <w:tcPr>
            <w:tcW w:w="410" w:type="dxa"/>
            <w:vAlign w:val="center"/>
          </w:tcPr>
          <w:p w14:paraId="5BD39CCB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033116E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2308234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9FFC52E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243C49B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3F160FBD" w14:textId="77777777" w:rsidTr="00266594">
        <w:trPr>
          <w:trHeight w:val="270"/>
        </w:trPr>
        <w:tc>
          <w:tcPr>
            <w:tcW w:w="1815" w:type="dxa"/>
            <w:vMerge w:val="restart"/>
            <w:vAlign w:val="center"/>
          </w:tcPr>
          <w:p w14:paraId="51A8D81C" w14:textId="38B22AF2" w:rsidR="00A71E5E" w:rsidRPr="00FE1363" w:rsidRDefault="008A5997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Team work</w:t>
            </w:r>
          </w:p>
        </w:tc>
        <w:tc>
          <w:tcPr>
            <w:tcW w:w="4731" w:type="dxa"/>
            <w:gridSpan w:val="2"/>
            <w:vAlign w:val="center"/>
          </w:tcPr>
          <w:p w14:paraId="5577818A" w14:textId="4C61E10C" w:rsidR="00A71E5E" w:rsidRPr="00FE1363" w:rsidRDefault="00A71E5E" w:rsidP="007250DA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Respect</w:t>
            </w:r>
            <w:r w:rsidR="007250DA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250DA">
              <w:rPr>
                <w:rFonts w:ascii="Myriad Pro" w:hAnsi="Myriad Pro"/>
                <w:sz w:val="20"/>
                <w:szCs w:val="20"/>
                <w:lang w:val="en-GB"/>
              </w:rPr>
              <w:t>professional boundaries</w:t>
            </w:r>
          </w:p>
        </w:tc>
        <w:tc>
          <w:tcPr>
            <w:tcW w:w="410" w:type="dxa"/>
            <w:vAlign w:val="center"/>
          </w:tcPr>
          <w:p w14:paraId="64B15D0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34AC3D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647D0F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6C2886F8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9CED6DF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6F7EE4C0" w14:textId="77777777" w:rsidTr="00266594">
        <w:trPr>
          <w:trHeight w:val="231"/>
        </w:trPr>
        <w:tc>
          <w:tcPr>
            <w:tcW w:w="1815" w:type="dxa"/>
            <w:vMerge/>
            <w:vAlign w:val="center"/>
          </w:tcPr>
          <w:p w14:paraId="4C66A09F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182CE13C" w14:textId="732FF28B" w:rsidR="00A71E5E" w:rsidRPr="00FE1363" w:rsidRDefault="00A71E5E" w:rsidP="007250DA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Int</w:t>
            </w:r>
            <w:r w:rsidR="007250DA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gration </w:t>
            </w:r>
            <w:r w:rsidR="007250DA">
              <w:rPr>
                <w:rFonts w:ascii="Myriad Pro" w:hAnsi="Myriad Pro"/>
                <w:sz w:val="20"/>
                <w:szCs w:val="20"/>
                <w:lang w:val="en-GB"/>
              </w:rPr>
              <w:t>of the different team members</w:t>
            </w:r>
          </w:p>
        </w:tc>
        <w:tc>
          <w:tcPr>
            <w:tcW w:w="410" w:type="dxa"/>
            <w:vAlign w:val="center"/>
          </w:tcPr>
          <w:p w14:paraId="0CC97CBD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8C30C25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DB5A4BB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C7D8A1B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1727DE11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2C0FC33F" w14:textId="77777777" w:rsidTr="00266594">
        <w:trPr>
          <w:trHeight w:val="164"/>
        </w:trPr>
        <w:tc>
          <w:tcPr>
            <w:tcW w:w="1815" w:type="dxa"/>
            <w:vMerge/>
            <w:vAlign w:val="center"/>
          </w:tcPr>
          <w:p w14:paraId="721A8AE4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7F4F3174" w14:textId="5DE5A578" w:rsidR="00A71E5E" w:rsidRPr="00FE1363" w:rsidRDefault="007250DA" w:rsidP="008979C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Presence of mutual help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0" w:type="dxa"/>
            <w:vAlign w:val="center"/>
          </w:tcPr>
          <w:p w14:paraId="1C292D3F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2B99855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515FBE6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476D8CAF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50BADF27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7450F28B" w14:textId="77777777" w:rsidTr="00266594">
        <w:trPr>
          <w:trHeight w:val="210"/>
        </w:trPr>
        <w:tc>
          <w:tcPr>
            <w:tcW w:w="1815" w:type="dxa"/>
            <w:vMerge/>
            <w:vAlign w:val="center"/>
          </w:tcPr>
          <w:p w14:paraId="73C206D3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758CBCAB" w14:textId="2CC6B7C1" w:rsidR="00A71E5E" w:rsidRPr="00FE1363" w:rsidRDefault="007250DA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Presence of clear leadership</w:t>
            </w:r>
          </w:p>
        </w:tc>
        <w:tc>
          <w:tcPr>
            <w:tcW w:w="410" w:type="dxa"/>
            <w:vAlign w:val="center"/>
          </w:tcPr>
          <w:p w14:paraId="332EDB3E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79D9B63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45EF1D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2970ACE2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62A52388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11DC5D8C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6075AC0A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1D55EB0E" w14:textId="05A26906" w:rsidR="00A71E5E" w:rsidRPr="00FE1363" w:rsidRDefault="007250DA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Presence of assertive behaviour</w:t>
            </w:r>
          </w:p>
        </w:tc>
        <w:tc>
          <w:tcPr>
            <w:tcW w:w="410" w:type="dxa"/>
            <w:vAlign w:val="center"/>
          </w:tcPr>
          <w:p w14:paraId="04272F63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E519E63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C36295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4DD8FC1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52E0B714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10AE8BEF" w14:textId="77777777" w:rsidTr="00266594">
        <w:trPr>
          <w:trHeight w:val="440"/>
        </w:trPr>
        <w:tc>
          <w:tcPr>
            <w:tcW w:w="1815" w:type="dxa"/>
            <w:vMerge/>
            <w:vAlign w:val="center"/>
          </w:tcPr>
          <w:p w14:paraId="4DFD912F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13B7A34D" w14:textId="7591444E" w:rsidR="00A71E5E" w:rsidRPr="00FE1363" w:rsidRDefault="007250DA" w:rsidP="007250DA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Presence of effective 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>communication</w:t>
            </w:r>
            <w:r w:rsidR="00080340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between </w:t>
            </w:r>
            <w:r w:rsidR="00080340" w:rsidRPr="00FE1363">
              <w:rPr>
                <w:rFonts w:ascii="Myriad Pro" w:hAnsi="Myriad Pro"/>
                <w:sz w:val="20"/>
                <w:szCs w:val="20"/>
                <w:lang w:val="en-GB"/>
              </w:rPr>
              <w:t>participant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</w:p>
        </w:tc>
        <w:tc>
          <w:tcPr>
            <w:tcW w:w="410" w:type="dxa"/>
            <w:vAlign w:val="center"/>
          </w:tcPr>
          <w:p w14:paraId="070071AE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715D63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BC89436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8EAC258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212E84EF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361D93E2" w14:textId="77777777" w:rsidTr="00266594">
        <w:trPr>
          <w:trHeight w:val="63"/>
        </w:trPr>
        <w:tc>
          <w:tcPr>
            <w:tcW w:w="1815" w:type="dxa"/>
            <w:vMerge/>
            <w:vAlign w:val="center"/>
          </w:tcPr>
          <w:p w14:paraId="133B11C4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C2539AF" w14:textId="5208B6EC" w:rsidR="00A71E5E" w:rsidRPr="00FE1363" w:rsidRDefault="007250DA" w:rsidP="007250DA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Proactive conflict and problem solving</w:t>
            </w:r>
          </w:p>
        </w:tc>
        <w:tc>
          <w:tcPr>
            <w:tcW w:w="410" w:type="dxa"/>
            <w:vAlign w:val="center"/>
          </w:tcPr>
          <w:p w14:paraId="1B22D23B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1E7EB3D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93859C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61D9003B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5CEAC893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1E7FDBDC" w14:textId="77777777" w:rsidTr="00266594">
        <w:trPr>
          <w:trHeight w:val="300"/>
        </w:trPr>
        <w:tc>
          <w:tcPr>
            <w:tcW w:w="1815" w:type="dxa"/>
            <w:vMerge/>
            <w:vAlign w:val="center"/>
          </w:tcPr>
          <w:p w14:paraId="27BF0ED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67A8D107" w14:textId="24352250" w:rsidR="00A71E5E" w:rsidRPr="00FE1363" w:rsidRDefault="008979C6" w:rsidP="007250DA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Respect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250DA">
              <w:rPr>
                <w:rFonts w:ascii="Myriad Pro" w:hAnsi="Myriad Pro"/>
                <w:sz w:val="20"/>
                <w:szCs w:val="20"/>
                <w:lang w:val="en-GB"/>
              </w:rPr>
              <w:t>of recomme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ndations </w:t>
            </w:r>
          </w:p>
        </w:tc>
        <w:tc>
          <w:tcPr>
            <w:tcW w:w="410" w:type="dxa"/>
            <w:vAlign w:val="center"/>
          </w:tcPr>
          <w:p w14:paraId="5267D69A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4A0C2B6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65AA81E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6EF0653B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17687C93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698D3591" w14:textId="77777777" w:rsidTr="00266594">
        <w:trPr>
          <w:trHeight w:val="210"/>
        </w:trPr>
        <w:tc>
          <w:tcPr>
            <w:tcW w:w="1815" w:type="dxa"/>
            <w:vMerge w:val="restart"/>
            <w:vAlign w:val="center"/>
          </w:tcPr>
          <w:p w14:paraId="2A225333" w14:textId="2AD50E09" w:rsidR="00A71E5E" w:rsidRPr="00FE1363" w:rsidRDefault="008A5997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Information management</w:t>
            </w:r>
          </w:p>
        </w:tc>
        <w:tc>
          <w:tcPr>
            <w:tcW w:w="4731" w:type="dxa"/>
            <w:gridSpan w:val="2"/>
            <w:vAlign w:val="center"/>
          </w:tcPr>
          <w:p w14:paraId="01DEA1EC" w14:textId="2D71DD0A" w:rsidR="00A71E5E" w:rsidRPr="00FE1363" w:rsidRDefault="00121C70" w:rsidP="00121C70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Structured c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ommunication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of 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information </w:t>
            </w:r>
          </w:p>
        </w:tc>
        <w:tc>
          <w:tcPr>
            <w:tcW w:w="410" w:type="dxa"/>
            <w:vAlign w:val="center"/>
          </w:tcPr>
          <w:p w14:paraId="54F69EC5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435C2B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D7B941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8EDE7C4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19E10BC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626EA872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694CF3EF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837061E" w14:textId="2580F6D5" w:rsidR="00A71E5E" w:rsidRPr="00FE1363" w:rsidRDefault="00121C70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I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>nformation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recording</w:t>
            </w:r>
          </w:p>
        </w:tc>
        <w:tc>
          <w:tcPr>
            <w:tcW w:w="410" w:type="dxa"/>
            <w:vAlign w:val="center"/>
          </w:tcPr>
          <w:p w14:paraId="01F29521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24FB980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78C4B4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C30C33A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35BE5925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178507FA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4A410C9B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3C8D856E" w14:textId="6122F531" w:rsidR="00A71E5E" w:rsidRPr="00FE1363" w:rsidRDefault="00000EF8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Confidentiality is ensured</w:t>
            </w:r>
          </w:p>
        </w:tc>
        <w:tc>
          <w:tcPr>
            <w:tcW w:w="410" w:type="dxa"/>
            <w:vAlign w:val="center"/>
          </w:tcPr>
          <w:p w14:paraId="1C448EC0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D2521A9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48915ED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7A1B1483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7BEEE99C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15C14591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658FB080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472FE8F" w14:textId="516D5438" w:rsidR="00A71E5E" w:rsidRPr="00FE1363" w:rsidRDefault="008979C6" w:rsidP="00000EF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Respect</w:t>
            </w:r>
            <w:r w:rsidR="00080340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000EF8">
              <w:rPr>
                <w:rFonts w:ascii="Myriad Pro" w:hAnsi="Myriad Pro"/>
                <w:sz w:val="20"/>
                <w:szCs w:val="20"/>
                <w:lang w:val="en-GB"/>
              </w:rPr>
              <w:t>of orders</w:t>
            </w:r>
            <w:r w:rsidR="00A71E5E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/ prescriptions</w:t>
            </w:r>
          </w:p>
        </w:tc>
        <w:tc>
          <w:tcPr>
            <w:tcW w:w="410" w:type="dxa"/>
            <w:vAlign w:val="center"/>
          </w:tcPr>
          <w:p w14:paraId="5A9C888B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22F191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3E30E22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8A1E25A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557572C8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02F5DF99" w14:textId="77777777" w:rsidTr="00266594">
        <w:trPr>
          <w:trHeight w:val="210"/>
        </w:trPr>
        <w:tc>
          <w:tcPr>
            <w:tcW w:w="1815" w:type="dxa"/>
            <w:vMerge w:val="restart"/>
            <w:vAlign w:val="center"/>
          </w:tcPr>
          <w:p w14:paraId="32967629" w14:textId="66084FC5" w:rsidR="00A71E5E" w:rsidRPr="00FE1363" w:rsidRDefault="008A5997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Security in practice</w:t>
            </w:r>
          </w:p>
        </w:tc>
        <w:tc>
          <w:tcPr>
            <w:tcW w:w="4731" w:type="dxa"/>
            <w:gridSpan w:val="2"/>
            <w:vAlign w:val="center"/>
          </w:tcPr>
          <w:p w14:paraId="513FDC5C" w14:textId="72DF762D" w:rsidR="00A71E5E" w:rsidRPr="00FE1363" w:rsidRDefault="00000EF8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Guarantee personal security</w:t>
            </w:r>
          </w:p>
        </w:tc>
        <w:tc>
          <w:tcPr>
            <w:tcW w:w="410" w:type="dxa"/>
            <w:vAlign w:val="center"/>
          </w:tcPr>
          <w:p w14:paraId="19F58A9E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BD3970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F55DA41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BA2F36A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560F077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04937259" w14:textId="77777777" w:rsidTr="00266594">
        <w:trPr>
          <w:trHeight w:val="250"/>
        </w:trPr>
        <w:tc>
          <w:tcPr>
            <w:tcW w:w="1815" w:type="dxa"/>
            <w:vMerge/>
            <w:vAlign w:val="center"/>
          </w:tcPr>
          <w:p w14:paraId="2D8FA64F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7AEBE13E" w14:textId="41772B68" w:rsidR="00A71E5E" w:rsidRPr="00FE1363" w:rsidRDefault="00000EF8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Guarantee the environment security</w:t>
            </w:r>
          </w:p>
        </w:tc>
        <w:tc>
          <w:tcPr>
            <w:tcW w:w="410" w:type="dxa"/>
            <w:vAlign w:val="center"/>
          </w:tcPr>
          <w:p w14:paraId="462CEF60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4E8066C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44B4131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2610B41E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69DAA907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1E5E" w:rsidRPr="00FE1363" w14:paraId="295EB3E0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27967D07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3472DF7" w14:textId="2AABF298" w:rsidR="00A71E5E" w:rsidRPr="00FE1363" w:rsidRDefault="00000EF8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Guarantee the patient’s security</w:t>
            </w:r>
          </w:p>
        </w:tc>
        <w:tc>
          <w:tcPr>
            <w:tcW w:w="410" w:type="dxa"/>
            <w:vAlign w:val="center"/>
          </w:tcPr>
          <w:p w14:paraId="6CBB2DF3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3DEBF95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3689E27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0F883502" w14:textId="77777777" w:rsidR="00A71E5E" w:rsidRPr="00FE1363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7766447F" w14:textId="77777777" w:rsidR="00A71E5E" w:rsidRPr="00FE1363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7210C4" w:rsidRPr="00FE1363" w14:paraId="282ED398" w14:textId="77777777" w:rsidTr="00266594">
        <w:trPr>
          <w:trHeight w:val="260"/>
        </w:trPr>
        <w:tc>
          <w:tcPr>
            <w:tcW w:w="1815" w:type="dxa"/>
            <w:vMerge w:val="restart"/>
            <w:vAlign w:val="center"/>
          </w:tcPr>
          <w:p w14:paraId="3127560B" w14:textId="42B4BD3B" w:rsidR="007210C4" w:rsidRPr="00FE1363" w:rsidRDefault="008A5997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Reflexivity and self-evaluation</w:t>
            </w:r>
          </w:p>
        </w:tc>
        <w:tc>
          <w:tcPr>
            <w:tcW w:w="4731" w:type="dxa"/>
            <w:gridSpan w:val="2"/>
            <w:vAlign w:val="center"/>
          </w:tcPr>
          <w:p w14:paraId="4D1CAA47" w14:textId="285D8B7E" w:rsidR="007210C4" w:rsidRPr="00000EF8" w:rsidRDefault="00000EF8" w:rsidP="00000EF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00EF8">
              <w:rPr>
                <w:rFonts w:ascii="Myriad Pro" w:hAnsi="Myriad Pro"/>
                <w:sz w:val="20"/>
                <w:szCs w:val="20"/>
                <w:lang w:val="en-GB"/>
              </w:rPr>
              <w:t>Recognises the stre</w:t>
            </w:r>
            <w:r w:rsidR="00E01562">
              <w:rPr>
                <w:rFonts w:ascii="Myriad Pro" w:hAnsi="Myriad Pro"/>
                <w:sz w:val="20"/>
                <w:szCs w:val="20"/>
                <w:lang w:val="en-GB"/>
              </w:rPr>
              <w:t>n</w:t>
            </w:r>
            <w:r w:rsidRPr="00000EF8">
              <w:rPr>
                <w:rFonts w:ascii="Myriad Pro" w:hAnsi="Myriad Pro"/>
                <w:sz w:val="20"/>
                <w:szCs w:val="20"/>
                <w:lang w:val="en-GB"/>
              </w:rPr>
              <w:t>gths of the intervention</w:t>
            </w:r>
          </w:p>
        </w:tc>
        <w:tc>
          <w:tcPr>
            <w:tcW w:w="410" w:type="dxa"/>
            <w:vAlign w:val="center"/>
          </w:tcPr>
          <w:p w14:paraId="5FBD4E2B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C6CA26E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EA05BDB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8F0D12E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995857C" w14:textId="77777777" w:rsidR="007210C4" w:rsidRPr="00FE1363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7210C4" w:rsidRPr="00FE1363" w14:paraId="5FB40F03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27783720" w14:textId="77777777" w:rsidR="007210C4" w:rsidRPr="00FE1363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9E79659" w14:textId="49A16172" w:rsidR="007210C4" w:rsidRPr="00000EF8" w:rsidRDefault="00000EF8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00EF8">
              <w:rPr>
                <w:rFonts w:ascii="Myriad Pro" w:hAnsi="Myriad Pro"/>
                <w:sz w:val="20"/>
                <w:szCs w:val="20"/>
                <w:lang w:val="en-GB"/>
              </w:rPr>
              <w:t>Recognises the aspect of the intervention to be improved</w:t>
            </w:r>
          </w:p>
        </w:tc>
        <w:tc>
          <w:tcPr>
            <w:tcW w:w="410" w:type="dxa"/>
            <w:vAlign w:val="center"/>
          </w:tcPr>
          <w:p w14:paraId="547FB85C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42D08E11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55E70A8D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B8C9E0A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</w:tcPr>
          <w:p w14:paraId="7C979ECD" w14:textId="77777777" w:rsidR="007210C4" w:rsidRPr="00FE1363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7210C4" w:rsidRPr="00FE1363" w14:paraId="67A68510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19B0DFB3" w14:textId="77777777" w:rsidR="007210C4" w:rsidRPr="00FE1363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3182A84D" w14:textId="3DC0322D" w:rsidR="007210C4" w:rsidRPr="00000EF8" w:rsidRDefault="00000EF8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00EF8">
              <w:rPr>
                <w:rFonts w:ascii="Myriad Pro" w:hAnsi="Myriad Pro"/>
                <w:sz w:val="20"/>
                <w:szCs w:val="20"/>
                <w:lang w:val="en-GB"/>
              </w:rPr>
              <w:t>Knowledge</w:t>
            </w:r>
            <w:r w:rsidR="007210C4" w:rsidRPr="00000EF8">
              <w:rPr>
                <w:rFonts w:ascii="Myriad Pro" w:hAnsi="Myriad Pro"/>
                <w:sz w:val="20"/>
                <w:szCs w:val="20"/>
                <w:lang w:val="en-GB"/>
              </w:rPr>
              <w:t xml:space="preserve"> / action</w:t>
            </w:r>
            <w:r w:rsidRPr="00000EF8">
              <w:rPr>
                <w:rFonts w:ascii="Myriad Pro" w:hAnsi="Myriad Pro"/>
                <w:sz w:val="20"/>
                <w:szCs w:val="20"/>
                <w:lang w:val="en-GB"/>
              </w:rPr>
              <w:t xml:space="preserve"> relationship</w:t>
            </w:r>
          </w:p>
        </w:tc>
        <w:tc>
          <w:tcPr>
            <w:tcW w:w="410" w:type="dxa"/>
            <w:vAlign w:val="center"/>
          </w:tcPr>
          <w:p w14:paraId="7C7F5661" w14:textId="77777777" w:rsidR="007210C4" w:rsidRPr="00FE1363" w:rsidRDefault="007210C4" w:rsidP="0026367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C21C139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5FE7674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E133CAC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30B6822" w14:textId="77777777" w:rsidR="007210C4" w:rsidRPr="00FE1363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</w:tbl>
    <w:p w14:paraId="2119F8EB" w14:textId="77777777" w:rsidR="00A43227" w:rsidRPr="00FE1363" w:rsidRDefault="00A43227" w:rsidP="00A43227">
      <w:pPr>
        <w:jc w:val="both"/>
        <w:rPr>
          <w:rFonts w:ascii="Myriad Pro" w:hAnsi="Myriad Pro"/>
          <w:lang w:val="en-GB"/>
        </w:rPr>
      </w:pPr>
    </w:p>
    <w:p w14:paraId="67170F48" w14:textId="63F1205C" w:rsidR="00A43227" w:rsidRPr="00FE1363" w:rsidRDefault="001831FB" w:rsidP="00A43227">
      <w:pPr>
        <w:jc w:val="both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3B635B" w:rsidRPr="00FE1363">
        <w:rPr>
          <w:rFonts w:ascii="Myriad Pro" w:hAnsi="Myriad Pro"/>
          <w:lang w:val="en-GB"/>
        </w:rPr>
        <w:t xml:space="preserve">: </w:t>
      </w:r>
    </w:p>
    <w:p w14:paraId="13A9DD7A" w14:textId="7AB2314B" w:rsidR="008F692F" w:rsidRPr="00FE1363" w:rsidRDefault="008F692F" w:rsidP="00A43227">
      <w:pPr>
        <w:jc w:val="both"/>
        <w:rPr>
          <w:rFonts w:ascii="Myriad Pro" w:hAnsi="Myriad Pro"/>
          <w:lang w:val="en-GB"/>
        </w:rPr>
      </w:pPr>
      <w:r w:rsidRPr="00FE1363">
        <w:rPr>
          <w:rFonts w:ascii="Myriad Pro" w:hAnsi="Myriad Pro"/>
          <w:lang w:val="en-GB"/>
        </w:rPr>
        <w:t>____________________________________________________________________________</w:t>
      </w:r>
    </w:p>
    <w:p w14:paraId="35F1ADEB" w14:textId="163C19EE" w:rsidR="008F692F" w:rsidRPr="00FE1363" w:rsidRDefault="008F692F" w:rsidP="008F692F">
      <w:pPr>
        <w:rPr>
          <w:rFonts w:ascii="Myriad Pro" w:hAnsi="Myriad Pro"/>
          <w:lang w:val="en-GB"/>
        </w:rPr>
      </w:pPr>
      <w:r w:rsidRPr="00FE1363">
        <w:rPr>
          <w:rFonts w:ascii="Myriad Pro" w:hAnsi="Myriad Pro"/>
          <w:lang w:val="en-GB"/>
        </w:rPr>
        <w:t>____________________________________________________________________________</w:t>
      </w:r>
    </w:p>
    <w:p w14:paraId="41607F2B" w14:textId="344EF9D8" w:rsidR="00A71E5E" w:rsidRPr="00FE1363" w:rsidRDefault="001831FB" w:rsidP="00A71E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Aspects to improve</w:t>
      </w:r>
      <w:r w:rsidR="00A71E5E" w:rsidRPr="00FE1363">
        <w:rPr>
          <w:rFonts w:ascii="Myriad Pro" w:hAnsi="Myriad Pro"/>
          <w:lang w:val="en-GB"/>
        </w:rPr>
        <w:t>: _____________________________________________________________</w:t>
      </w:r>
      <w:r w:rsidR="008F692F" w:rsidRPr="00FE1363">
        <w:rPr>
          <w:rFonts w:ascii="Myriad Pro" w:hAnsi="Myriad Pro"/>
          <w:lang w:val="en-GB"/>
        </w:rPr>
        <w:t>_______________</w:t>
      </w:r>
    </w:p>
    <w:p w14:paraId="2DFB6B64" w14:textId="3B0049A9" w:rsidR="00A71E5E" w:rsidRPr="00FE1363" w:rsidRDefault="00A71E5E" w:rsidP="00A71E5E">
      <w:pPr>
        <w:rPr>
          <w:rFonts w:ascii="Myriad Pro" w:hAnsi="Myriad Pro"/>
          <w:lang w:val="en-GB"/>
        </w:rPr>
      </w:pPr>
      <w:r w:rsidRPr="00FE1363">
        <w:rPr>
          <w:rFonts w:ascii="Myriad Pro" w:hAnsi="Myriad Pro"/>
          <w:lang w:val="en-GB"/>
        </w:rPr>
        <w:t>_____________________________________________</w:t>
      </w:r>
      <w:r w:rsidR="008F692F" w:rsidRPr="00FE1363">
        <w:rPr>
          <w:rFonts w:ascii="Myriad Pro" w:hAnsi="Myriad Pro"/>
          <w:lang w:val="en-GB"/>
        </w:rPr>
        <w:t>_______________________________</w:t>
      </w:r>
    </w:p>
    <w:p w14:paraId="21539BD8" w14:textId="3D1FCDA7" w:rsidR="00293A15" w:rsidRPr="00FE1363" w:rsidRDefault="008979C6">
      <w:pPr>
        <w:rPr>
          <w:rFonts w:ascii="Myriad Pro" w:hAnsi="Myriad Pro"/>
          <w:b/>
          <w:sz w:val="28"/>
          <w:lang w:val="en-GB"/>
        </w:rPr>
      </w:pPr>
      <w:r w:rsidRPr="00FE1363">
        <w:rPr>
          <w:rFonts w:ascii="Myriad Pro" w:hAnsi="Myriad Pro"/>
          <w:b/>
          <w:sz w:val="28"/>
          <w:lang w:val="en-GB"/>
        </w:rPr>
        <w:lastRenderedPageBreak/>
        <w:t>D</w:t>
      </w:r>
      <w:r w:rsidR="001831FB">
        <w:rPr>
          <w:rFonts w:ascii="Myriad Pro" w:hAnsi="Myriad Pro"/>
          <w:b/>
          <w:sz w:val="28"/>
          <w:lang w:val="en-GB"/>
        </w:rPr>
        <w:t>escriptive d</w:t>
      </w:r>
      <w:r w:rsidRPr="00FE1363">
        <w:rPr>
          <w:rFonts w:ascii="Myriad Pro" w:hAnsi="Myriad Pro"/>
          <w:b/>
          <w:sz w:val="28"/>
          <w:lang w:val="en-GB"/>
        </w:rPr>
        <w:t>ocument</w:t>
      </w:r>
    </w:p>
    <w:tbl>
      <w:tblPr>
        <w:tblStyle w:val="Grilledutableau"/>
        <w:tblW w:w="98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3093"/>
        <w:gridCol w:w="5128"/>
      </w:tblGrid>
      <w:tr w:rsidR="00085793" w:rsidRPr="00FE1363" w14:paraId="5E0878E7" w14:textId="77777777" w:rsidTr="002E62C2">
        <w:tc>
          <w:tcPr>
            <w:tcW w:w="4766" w:type="dxa"/>
            <w:gridSpan w:val="2"/>
            <w:vAlign w:val="center"/>
          </w:tcPr>
          <w:p w14:paraId="1F8E7002" w14:textId="77777777" w:rsidR="00085793" w:rsidRPr="00FE1363" w:rsidRDefault="00085793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b/>
                <w:color w:val="009999"/>
                <w:lang w:val="en-GB"/>
              </w:rPr>
              <w:t>Dimension</w:t>
            </w:r>
          </w:p>
        </w:tc>
        <w:tc>
          <w:tcPr>
            <w:tcW w:w="5128" w:type="dxa"/>
            <w:vAlign w:val="center"/>
          </w:tcPr>
          <w:p w14:paraId="366BBB98" w14:textId="10873D31" w:rsidR="00085793" w:rsidRPr="00FE1363" w:rsidRDefault="00F41757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color w:val="009999"/>
                <w:lang w:val="en-GB"/>
              </w:rPr>
              <w:t>Indicato</w:t>
            </w:r>
            <w:r w:rsidR="00085793" w:rsidRPr="00FE1363">
              <w:rPr>
                <w:rFonts w:ascii="Myriad Pro" w:hAnsi="Myriad Pro"/>
                <w:b/>
                <w:color w:val="009999"/>
                <w:lang w:val="en-GB"/>
              </w:rPr>
              <w:t>rs</w:t>
            </w:r>
          </w:p>
        </w:tc>
      </w:tr>
      <w:tr w:rsidR="008727FB" w:rsidRPr="00FE1363" w14:paraId="4883FEED" w14:textId="77777777" w:rsidTr="002E62C2">
        <w:tc>
          <w:tcPr>
            <w:tcW w:w="1673" w:type="dxa"/>
            <w:vAlign w:val="center"/>
          </w:tcPr>
          <w:p w14:paraId="06132916" w14:textId="04229126" w:rsidR="008727FB" w:rsidRPr="00FE1363" w:rsidRDefault="00F41757" w:rsidP="00E30018">
            <w:pPr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color w:val="009999"/>
                <w:lang w:val="en-GB"/>
              </w:rPr>
              <w:t>De</w:t>
            </w:r>
            <w:r w:rsidR="00E30018">
              <w:rPr>
                <w:rFonts w:ascii="Myriad Pro" w:hAnsi="Myriad Pro"/>
                <w:b/>
                <w:color w:val="009999"/>
                <w:lang w:val="en-GB"/>
              </w:rPr>
              <w:t>sig</w:t>
            </w:r>
            <w:r>
              <w:rPr>
                <w:rFonts w:ascii="Myriad Pro" w:hAnsi="Myriad Pro"/>
                <w:b/>
                <w:color w:val="009999"/>
                <w:lang w:val="en-GB"/>
              </w:rPr>
              <w:t>nation</w:t>
            </w:r>
          </w:p>
        </w:tc>
        <w:tc>
          <w:tcPr>
            <w:tcW w:w="3093" w:type="dxa"/>
          </w:tcPr>
          <w:p w14:paraId="281BEB70" w14:textId="77777777" w:rsidR="008727FB" w:rsidRPr="00FE1363" w:rsidRDefault="00085793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b/>
                <w:color w:val="009999"/>
                <w:lang w:val="en-GB"/>
              </w:rPr>
              <w:t>Description</w:t>
            </w:r>
          </w:p>
        </w:tc>
        <w:tc>
          <w:tcPr>
            <w:tcW w:w="5128" w:type="dxa"/>
            <w:vAlign w:val="center"/>
          </w:tcPr>
          <w:p w14:paraId="5223F53D" w14:textId="77777777" w:rsidR="008727FB" w:rsidRPr="00FE1363" w:rsidRDefault="008727FB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</w:tr>
      <w:tr w:rsidR="00103EA6" w:rsidRPr="00FE1363" w14:paraId="786CC518" w14:textId="77777777" w:rsidTr="002E62C2">
        <w:tc>
          <w:tcPr>
            <w:tcW w:w="1673" w:type="dxa"/>
            <w:vAlign w:val="center"/>
          </w:tcPr>
          <w:p w14:paraId="2A9787F6" w14:textId="77777777" w:rsidR="00103EA6" w:rsidRPr="00FE1363" w:rsidRDefault="00103EA6" w:rsidP="00103EA6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Initial evaluation</w:t>
            </w:r>
          </w:p>
          <w:p w14:paraId="0B7459FD" w14:textId="77777777" w:rsidR="00103EA6" w:rsidRPr="00FE1363" w:rsidRDefault="00103EA6" w:rsidP="00103EA6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093" w:type="dxa"/>
          </w:tcPr>
          <w:p w14:paraId="09ACE667" w14:textId="2370EA79" w:rsidR="00103EA6" w:rsidRPr="00FE1363" w:rsidRDefault="00285021" w:rsidP="00285021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Collects information about the patient, family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clinical process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other professionals and the environment.</w:t>
            </w:r>
          </w:p>
        </w:tc>
        <w:tc>
          <w:tcPr>
            <w:tcW w:w="5128" w:type="dxa"/>
            <w:vAlign w:val="center"/>
          </w:tcPr>
          <w:p w14:paraId="490FA654" w14:textId="1B321525" w:rsidR="00103EA6" w:rsidRPr="00FE1363" w:rsidRDefault="00B56ED6" w:rsidP="00B56ED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Evaluates the context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smells, risks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infusions,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resource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s ...)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Evaluates the signs and symptoms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vital signs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complaints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, ...)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Evaluates clinical data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(imag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ing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analysis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clinical history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, ...)</w:t>
            </w:r>
          </w:p>
        </w:tc>
      </w:tr>
      <w:tr w:rsidR="00103EA6" w:rsidRPr="00FE1363" w14:paraId="14E6F2E0" w14:textId="77777777" w:rsidTr="002E62C2">
        <w:tc>
          <w:tcPr>
            <w:tcW w:w="1673" w:type="dxa"/>
            <w:vAlign w:val="center"/>
          </w:tcPr>
          <w:p w14:paraId="7FD22F16" w14:textId="77777777" w:rsidR="00103EA6" w:rsidRPr="00FE1363" w:rsidRDefault="00103EA6" w:rsidP="00103EA6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3093" w:type="dxa"/>
          </w:tcPr>
          <w:p w14:paraId="3D656B7C" w14:textId="57408AF4" w:rsidR="00103EA6" w:rsidRPr="00FE1363" w:rsidRDefault="00F56ECF" w:rsidP="00103E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After collecting the information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 clinical judgement is established and decisions taken to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implement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interventions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adapted to the patient’s situation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. </w:t>
            </w:r>
          </w:p>
          <w:p w14:paraId="76D93DB3" w14:textId="34E8A6EC" w:rsidR="00103EA6" w:rsidRPr="00FE1363" w:rsidRDefault="00F56ECF" w:rsidP="000F7FB0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A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ctions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are implemented </w:t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according to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the available recommendations and priorities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</w:tc>
        <w:tc>
          <w:tcPr>
            <w:tcW w:w="5128" w:type="dxa"/>
            <w:vAlign w:val="center"/>
          </w:tcPr>
          <w:p w14:paraId="0720EB13" w14:textId="43EA8B6A" w:rsidR="00103EA6" w:rsidRPr="00FE1363" w:rsidRDefault="00936793" w:rsidP="001D43D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Prepares the necessary material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collects and prepares the material necessary to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interventions) 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Manages priorities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performs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actions </w:t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according to priorities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)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Performs expected interventions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  <w:t>Respect</w:t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the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recomm</w:t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ndations (</w:t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the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actions </w:t>
            </w:r>
            <w:r w:rsidR="000F7FB0">
              <w:rPr>
                <w:rFonts w:ascii="Myriad Pro" w:hAnsi="Myriad Pro"/>
                <w:sz w:val="20"/>
                <w:szCs w:val="20"/>
                <w:lang w:val="en-GB"/>
              </w:rPr>
              <w:t>are performed in compliance with scientific recommendations and principles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)</w:t>
            </w:r>
          </w:p>
        </w:tc>
      </w:tr>
      <w:tr w:rsidR="00103EA6" w:rsidRPr="00FE1363" w14:paraId="1F25A658" w14:textId="77777777" w:rsidTr="002E62C2">
        <w:tc>
          <w:tcPr>
            <w:tcW w:w="1673" w:type="dxa"/>
            <w:vAlign w:val="center"/>
          </w:tcPr>
          <w:p w14:paraId="7B002CF9" w14:textId="4F8EDE1F" w:rsidR="00103EA6" w:rsidRPr="00FE1363" w:rsidRDefault="00103EA6" w:rsidP="00103EA6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e-e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valuation</w:t>
            </w:r>
          </w:p>
        </w:tc>
        <w:tc>
          <w:tcPr>
            <w:tcW w:w="3093" w:type="dxa"/>
          </w:tcPr>
          <w:p w14:paraId="50CA5619" w14:textId="06AEB019" w:rsidR="00103EA6" w:rsidRPr="00FE1363" w:rsidRDefault="006B2890" w:rsidP="00103E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After implementing the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interventions,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the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patient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and the situation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are re-evaluated to confirm their effectivity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7D55F0D8" w14:textId="4E8836AC" w:rsidR="00103EA6" w:rsidRPr="00FE1363" w:rsidRDefault="006B2890" w:rsidP="006B2890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I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nterventions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are adjusted based on the re-evaluation</w:t>
            </w:r>
          </w:p>
        </w:tc>
        <w:tc>
          <w:tcPr>
            <w:tcW w:w="5128" w:type="dxa"/>
            <w:vAlign w:val="center"/>
          </w:tcPr>
          <w:p w14:paraId="650580A8" w14:textId="414D26AA" w:rsidR="00103EA6" w:rsidRPr="00FE1363" w:rsidRDefault="00103EA6" w:rsidP="006B2890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e-e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valu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at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the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patient (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complaints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signs and symptoms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vital signs, ...)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br/>
              <w:t>Appropriate i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nterventions 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based on the re-evaluation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frequency of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perfusions, </w:t>
            </w:r>
            <w:r w:rsidR="006B2890">
              <w:rPr>
                <w:rFonts w:ascii="Myriad Pro" w:hAnsi="Myriad Pro"/>
                <w:sz w:val="20"/>
                <w:szCs w:val="20"/>
                <w:lang w:val="en-GB"/>
              </w:rPr>
              <w:t>oxygen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concentration, ...)</w:t>
            </w:r>
          </w:p>
        </w:tc>
      </w:tr>
      <w:tr w:rsidR="00103EA6" w:rsidRPr="00FE1363" w14:paraId="3A7C91BD" w14:textId="77777777" w:rsidTr="002E62C2">
        <w:tc>
          <w:tcPr>
            <w:tcW w:w="1673" w:type="dxa"/>
            <w:vAlign w:val="center"/>
          </w:tcPr>
          <w:p w14:paraId="026B345F" w14:textId="20651547" w:rsidR="00103EA6" w:rsidRPr="00FE1363" w:rsidRDefault="00E30018" w:rsidP="00103EA6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Relation / Communication</w:t>
            </w:r>
          </w:p>
        </w:tc>
        <w:tc>
          <w:tcPr>
            <w:tcW w:w="3093" w:type="dxa"/>
          </w:tcPr>
          <w:p w14:paraId="65C4CF0A" w14:textId="37E0D182" w:rsidR="00103EA6" w:rsidRPr="00FE1363" w:rsidRDefault="002872B7" w:rsidP="002872B7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During the process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 quality relationship is established with the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patient,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respecting the person in their whole</w:t>
            </w:r>
            <w:r w:rsidR="00B064C2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</w:tc>
        <w:tc>
          <w:tcPr>
            <w:tcW w:w="5128" w:type="dxa"/>
            <w:vAlign w:val="center"/>
          </w:tcPr>
          <w:p w14:paraId="4A47AB1F" w14:textId="60EE0169" w:rsidR="00103EA6" w:rsidRPr="00FE1363" w:rsidRDefault="00B064C2" w:rsidP="00E30018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Establishes a relationship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introduces themselves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, communi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cates with the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patient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by their name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adapted tone of voice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, active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listening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language adapted to the person and context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use of 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non-verbal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language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touch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1D43D6">
              <w:rPr>
                <w:rFonts w:ascii="Myriad Pro" w:hAnsi="Myriad Pro"/>
                <w:sz w:val="20"/>
                <w:szCs w:val="20"/>
                <w:lang w:val="en-GB"/>
              </w:rPr>
              <w:t>remains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sympathetic and available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...)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Provides psychological support 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(</w:t>
            </w:r>
            <w:r w:rsidR="001D43D6">
              <w:rPr>
                <w:rFonts w:ascii="Myriad Pro" w:hAnsi="Myriad Pro"/>
                <w:sz w:val="20"/>
                <w:szCs w:val="20"/>
                <w:lang w:val="en-GB"/>
              </w:rPr>
              <w:t>remains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available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makes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the expression of feelings and emotions easier, respects limit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s,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assistance responses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...)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  <w:t>Respect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s the person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family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intimacy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private life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equality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autonomy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implements individualised cares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...)</w:t>
            </w:r>
          </w:p>
        </w:tc>
      </w:tr>
      <w:tr w:rsidR="00103EA6" w:rsidRPr="00FE1363" w14:paraId="7E430809" w14:textId="77777777" w:rsidTr="002E62C2">
        <w:tc>
          <w:tcPr>
            <w:tcW w:w="1673" w:type="dxa"/>
            <w:vAlign w:val="center"/>
          </w:tcPr>
          <w:p w14:paraId="57EFD274" w14:textId="1D7D5AEE" w:rsidR="00103EA6" w:rsidRPr="00FE1363" w:rsidRDefault="00103EA6" w:rsidP="00103EA6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Team work</w:t>
            </w:r>
          </w:p>
        </w:tc>
        <w:tc>
          <w:tcPr>
            <w:tcW w:w="3093" w:type="dxa"/>
          </w:tcPr>
          <w:p w14:paraId="2669A155" w14:textId="327C4E4C" w:rsidR="00103EA6" w:rsidRPr="00FE1363" w:rsidRDefault="009C051D" w:rsidP="009C051D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During the process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there is a high quality relation between the team members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with clear leadership and efficient communication</w:t>
            </w:r>
            <w:r w:rsidR="007444B9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</w:tc>
        <w:tc>
          <w:tcPr>
            <w:tcW w:w="5128" w:type="dxa"/>
            <w:vAlign w:val="center"/>
          </w:tcPr>
          <w:p w14:paraId="3D5EF0A7" w14:textId="644477BA" w:rsidR="00103EA6" w:rsidRPr="00FE1363" w:rsidRDefault="007444B9" w:rsidP="00C101CB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There is mutual help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all elements work together to a common purpose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) 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C101CB">
              <w:rPr>
                <w:rFonts w:ascii="Myriad Pro" w:hAnsi="Myriad Pro"/>
                <w:sz w:val="20"/>
                <w:szCs w:val="20"/>
                <w:lang w:val="en-GB"/>
              </w:rPr>
              <w:t>There is clear leadership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C101CB">
              <w:rPr>
                <w:rFonts w:ascii="Myriad Pro" w:hAnsi="Myriad Pro"/>
                <w:sz w:val="20"/>
                <w:szCs w:val="20"/>
                <w:lang w:val="en-GB"/>
              </w:rPr>
              <w:t>There is efficient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communication </w:t>
            </w:r>
            <w:r w:rsidR="00C101CB">
              <w:rPr>
                <w:rFonts w:ascii="Myriad Pro" w:hAnsi="Myriad Pro"/>
                <w:sz w:val="20"/>
                <w:szCs w:val="20"/>
                <w:lang w:val="en-GB"/>
              </w:rPr>
              <w:t>between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participants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C101CB">
              <w:rPr>
                <w:rFonts w:ascii="Myriad Pro" w:hAnsi="Myriad Pro"/>
                <w:sz w:val="20"/>
                <w:szCs w:val="20"/>
                <w:lang w:val="en-GB"/>
              </w:rPr>
              <w:t>recommendations are respected</w:t>
            </w:r>
          </w:p>
        </w:tc>
      </w:tr>
      <w:tr w:rsidR="00103EA6" w:rsidRPr="00FE1363" w14:paraId="5F179B0F" w14:textId="77777777" w:rsidTr="002E62C2">
        <w:tc>
          <w:tcPr>
            <w:tcW w:w="1673" w:type="dxa"/>
            <w:vAlign w:val="center"/>
          </w:tcPr>
          <w:p w14:paraId="6C984B83" w14:textId="029C39CB" w:rsidR="00103EA6" w:rsidRPr="00FE1363" w:rsidRDefault="00103EA6" w:rsidP="00103EA6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Information management</w:t>
            </w:r>
          </w:p>
        </w:tc>
        <w:tc>
          <w:tcPr>
            <w:tcW w:w="3093" w:type="dxa"/>
          </w:tcPr>
          <w:p w14:paraId="2995BF60" w14:textId="59AA419A" w:rsidR="00103EA6" w:rsidRPr="00FE1363" w:rsidRDefault="006C3C71" w:rsidP="00103E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The information is selected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valorised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treated and communicated in a clear and structured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way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70DB972B" w14:textId="7505DDFC" w:rsidR="00103EA6" w:rsidRPr="00FE1363" w:rsidRDefault="006C3C71" w:rsidP="00103E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Information confidentiality is guaranteed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33434FE6" w14:textId="2C942ADA" w:rsidR="00103EA6" w:rsidRPr="00FE1363" w:rsidRDefault="006C3C71" w:rsidP="006C3C71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Orders and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prescriptions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are respected.</w:t>
            </w:r>
          </w:p>
        </w:tc>
        <w:tc>
          <w:tcPr>
            <w:tcW w:w="5128" w:type="dxa"/>
            <w:vAlign w:val="center"/>
          </w:tcPr>
          <w:p w14:paraId="385CE706" w14:textId="74455583" w:rsidR="00103EA6" w:rsidRPr="00FE1363" w:rsidRDefault="006C3C71" w:rsidP="003A3BB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Selects relevant information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Structured c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ommunication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of information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3A3BB6">
              <w:rPr>
                <w:rFonts w:ascii="Myriad Pro" w:hAnsi="Myriad Pro"/>
                <w:sz w:val="20"/>
                <w:szCs w:val="20"/>
                <w:lang w:val="en-GB"/>
              </w:rPr>
              <w:t xml:space="preserve">Recording of 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information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3A3BB6">
              <w:rPr>
                <w:rFonts w:ascii="Myriad Pro" w:hAnsi="Myriad Pro"/>
                <w:sz w:val="20"/>
                <w:szCs w:val="20"/>
                <w:lang w:val="en-GB"/>
              </w:rPr>
              <w:t>Fulfils the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patient</w:t>
            </w:r>
            <w:r w:rsidR="003A3BB6">
              <w:rPr>
                <w:rFonts w:ascii="Myriad Pro" w:hAnsi="Myriad Pro"/>
                <w:sz w:val="20"/>
                <w:szCs w:val="20"/>
                <w:lang w:val="en-GB"/>
              </w:rPr>
              <w:t>’s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/ </w:t>
            </w:r>
            <w:r w:rsidR="003A3BB6">
              <w:rPr>
                <w:rFonts w:ascii="Myriad Pro" w:hAnsi="Myriad Pro"/>
                <w:sz w:val="20"/>
                <w:szCs w:val="20"/>
                <w:lang w:val="en-GB"/>
              </w:rPr>
              <w:t>legal representative’s orders</w:t>
            </w:r>
            <w:r w:rsidR="003A3BB6">
              <w:rPr>
                <w:rFonts w:ascii="Myriad Pro" w:hAnsi="Myriad Pro"/>
                <w:sz w:val="20"/>
                <w:szCs w:val="20"/>
                <w:lang w:val="en-GB"/>
              </w:rPr>
              <w:br/>
              <w:t>Applies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3A3BB6">
              <w:rPr>
                <w:rFonts w:ascii="Myriad Pro" w:hAnsi="Myriad Pro"/>
                <w:sz w:val="20"/>
                <w:szCs w:val="20"/>
                <w:lang w:val="en-GB"/>
              </w:rPr>
              <w:t>other professionals’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prescriptions </w:t>
            </w:r>
            <w:r w:rsidR="003A3BB6">
              <w:rPr>
                <w:rFonts w:ascii="Myriad Pro" w:hAnsi="Myriad Pro"/>
                <w:sz w:val="20"/>
                <w:szCs w:val="20"/>
                <w:lang w:val="en-GB"/>
              </w:rPr>
              <w:t>or justifies their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non-respect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3A3BB6">
              <w:rPr>
                <w:rFonts w:ascii="Myriad Pro" w:hAnsi="Myriad Pro"/>
                <w:sz w:val="20"/>
                <w:szCs w:val="20"/>
                <w:lang w:val="en-GB"/>
              </w:rPr>
              <w:t>Guarantees confidentiality</w:t>
            </w:r>
          </w:p>
        </w:tc>
      </w:tr>
      <w:tr w:rsidR="00103EA6" w:rsidRPr="00FE1363" w14:paraId="1FC2BF30" w14:textId="77777777" w:rsidTr="002E62C2">
        <w:tc>
          <w:tcPr>
            <w:tcW w:w="1673" w:type="dxa"/>
            <w:vAlign w:val="center"/>
          </w:tcPr>
          <w:p w14:paraId="27A46C09" w14:textId="4BA9CE46" w:rsidR="00103EA6" w:rsidRPr="00FE1363" w:rsidRDefault="00103EA6" w:rsidP="00103EA6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Security in practice</w:t>
            </w:r>
          </w:p>
        </w:tc>
        <w:tc>
          <w:tcPr>
            <w:tcW w:w="3093" w:type="dxa"/>
          </w:tcPr>
          <w:p w14:paraId="69D16A16" w14:textId="2BE110BE" w:rsidR="00103EA6" w:rsidRPr="00FE1363" w:rsidRDefault="002016AF" w:rsidP="0084423A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During the process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84423A">
              <w:rPr>
                <w:rFonts w:ascii="Myriad Pro" w:hAnsi="Myriad Pro"/>
                <w:sz w:val="20"/>
                <w:szCs w:val="20"/>
                <w:lang w:val="en-GB"/>
              </w:rPr>
              <w:t>the security of all stakeholders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4423A">
              <w:rPr>
                <w:rFonts w:ascii="Myriad Pro" w:hAnsi="Myriad Pro"/>
                <w:sz w:val="20"/>
                <w:szCs w:val="20"/>
                <w:lang w:val="en-GB"/>
              </w:rPr>
              <w:t>is guaranteed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84423A">
              <w:rPr>
                <w:rFonts w:ascii="Myriad Pro" w:hAnsi="Myriad Pro"/>
                <w:sz w:val="20"/>
                <w:szCs w:val="20"/>
                <w:lang w:val="en-GB"/>
              </w:rPr>
              <w:t>with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minimisation </w:t>
            </w:r>
            <w:r w:rsidR="0084423A">
              <w:rPr>
                <w:rFonts w:ascii="Myriad Pro" w:hAnsi="Myriad Pro"/>
                <w:sz w:val="20"/>
                <w:szCs w:val="20"/>
                <w:lang w:val="en-GB"/>
              </w:rPr>
              <w:t>of risks and in compliance with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4423A">
              <w:rPr>
                <w:rFonts w:ascii="Myriad Pro" w:hAnsi="Myriad Pro"/>
                <w:sz w:val="20"/>
                <w:szCs w:val="20"/>
                <w:lang w:val="en-GB"/>
              </w:rPr>
              <w:t>recomme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ndations </w:t>
            </w:r>
            <w:r w:rsidR="0084423A">
              <w:rPr>
                <w:rFonts w:ascii="Myriad Pro" w:hAnsi="Myriad Pro"/>
                <w:sz w:val="20"/>
                <w:szCs w:val="20"/>
                <w:lang w:val="en-GB"/>
              </w:rPr>
              <w:t xml:space="preserve">regarding 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asepsi</w:t>
            </w:r>
            <w:r w:rsidR="0084423A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4423A">
              <w:rPr>
                <w:rFonts w:ascii="Myriad Pro" w:hAnsi="Myriad Pro"/>
                <w:sz w:val="20"/>
                <w:szCs w:val="20"/>
                <w:lang w:val="en-GB"/>
              </w:rPr>
              <w:t>and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ant</w:t>
            </w:r>
            <w:r w:rsidR="0084423A">
              <w:rPr>
                <w:rFonts w:ascii="Myriad Pro" w:hAnsi="Myriad Pro"/>
                <w:sz w:val="20"/>
                <w:szCs w:val="20"/>
                <w:lang w:val="en-GB"/>
              </w:rPr>
              <w:t>isepsis</w:t>
            </w:r>
          </w:p>
        </w:tc>
        <w:tc>
          <w:tcPr>
            <w:tcW w:w="5128" w:type="dxa"/>
            <w:vAlign w:val="center"/>
          </w:tcPr>
          <w:p w14:paraId="21DFBF83" w14:textId="57B73CA7" w:rsidR="00103EA6" w:rsidRPr="00FE1363" w:rsidRDefault="00777299" w:rsidP="007C3B54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Guarantees personal security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use of PPE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) 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  <w:t>Pr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vention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and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/ o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minimisation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of risks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, ...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Guarantees the environment security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cleaning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, antisepsi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, ventila</w:t>
            </w:r>
            <w:bookmarkStart w:id="0" w:name="_GoBack"/>
            <w:bookmarkEnd w:id="0"/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tion,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equipment stability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...) 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Guarantees the patient’s security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prevents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and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/ o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minimise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risks for the 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patient /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family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7C3B54">
              <w:rPr>
                <w:rFonts w:ascii="Myriad Pro" w:hAnsi="Myriad Pro"/>
                <w:sz w:val="20"/>
                <w:szCs w:val="20"/>
                <w:lang w:val="en-GB"/>
              </w:rPr>
              <w:t>complies with asepsis measures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, ...)</w:t>
            </w:r>
          </w:p>
        </w:tc>
      </w:tr>
      <w:tr w:rsidR="00103EA6" w:rsidRPr="00FE1363" w14:paraId="54ED20A7" w14:textId="77777777" w:rsidTr="002E62C2">
        <w:tc>
          <w:tcPr>
            <w:tcW w:w="1673" w:type="dxa"/>
            <w:vAlign w:val="center"/>
          </w:tcPr>
          <w:p w14:paraId="0D2D4991" w14:textId="449C4453" w:rsidR="00103EA6" w:rsidRPr="00FE1363" w:rsidRDefault="00103EA6" w:rsidP="00103EA6">
            <w:pP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Reflexivity and self-evaluation</w:t>
            </w:r>
          </w:p>
        </w:tc>
        <w:tc>
          <w:tcPr>
            <w:tcW w:w="3093" w:type="dxa"/>
          </w:tcPr>
          <w:p w14:paraId="1D6BEAD6" w14:textId="3A624CB5" w:rsidR="00103EA6" w:rsidRPr="00FE1363" w:rsidRDefault="00977FEF" w:rsidP="00977FEF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During debriefing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it is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possible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to recognise reflexion and self-evaluation ability.</w:t>
            </w:r>
          </w:p>
        </w:tc>
        <w:tc>
          <w:tcPr>
            <w:tcW w:w="5128" w:type="dxa"/>
            <w:vAlign w:val="center"/>
          </w:tcPr>
          <w:p w14:paraId="501CDF32" w14:textId="19161DE7" w:rsidR="00103EA6" w:rsidRPr="00FE1363" w:rsidRDefault="00977FEF" w:rsidP="00103EA6">
            <w:pPr>
              <w:rPr>
                <w:rStyle w:val="shorttext"/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Recognises the strengths of the </w:t>
            </w:r>
            <w:r w:rsidR="00103EA6" w:rsidRPr="00FE1363">
              <w:rPr>
                <w:rStyle w:val="shorttext"/>
                <w:rFonts w:ascii="Myriad Pro" w:hAnsi="Myriad Pro"/>
                <w:sz w:val="20"/>
                <w:szCs w:val="20"/>
                <w:lang w:val="en-GB"/>
              </w:rPr>
              <w:t>intervention</w:t>
            </w:r>
          </w:p>
          <w:p w14:paraId="7EAB57A1" w14:textId="0480E38B" w:rsidR="00103EA6" w:rsidRPr="00FE1363" w:rsidRDefault="00977FEF" w:rsidP="00103E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Recognises the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aspects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of the i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ntervention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to improve and the necessary individual responsibilities to do so</w:t>
            </w:r>
            <w:r w:rsidR="00103EA6" w:rsidRPr="00FE1363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0E4DACDC" w14:textId="7B9078D8" w:rsidR="00103EA6" w:rsidRPr="00FE1363" w:rsidRDefault="00103EA6" w:rsidP="00977FEF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Justifie</w:t>
            </w:r>
            <w:r w:rsidR="00977FEF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977FEF">
              <w:rPr>
                <w:rFonts w:ascii="Myriad Pro" w:hAnsi="Myriad Pro"/>
                <w:sz w:val="20"/>
                <w:szCs w:val="20"/>
                <w:lang w:val="en-GB"/>
              </w:rPr>
              <w:t xml:space="preserve">the 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 xml:space="preserve">action </w:t>
            </w:r>
            <w:r w:rsidR="00977FEF">
              <w:rPr>
                <w:rFonts w:ascii="Myriad Pro" w:hAnsi="Myriad Pro"/>
                <w:sz w:val="20"/>
                <w:szCs w:val="20"/>
                <w:lang w:val="en-GB"/>
              </w:rPr>
              <w:t>with scientific knowledge and evidences</w:t>
            </w:r>
            <w:r w:rsidRPr="00FE1363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</w:tc>
      </w:tr>
    </w:tbl>
    <w:p w14:paraId="280A915E" w14:textId="77777777" w:rsidR="007210C4" w:rsidRPr="00FE1363" w:rsidRDefault="007210C4">
      <w:pPr>
        <w:rPr>
          <w:rFonts w:ascii="Myriad Pro" w:hAnsi="Myriad Pro"/>
          <w:lang w:val="en-GB"/>
        </w:rPr>
      </w:pPr>
    </w:p>
    <w:sectPr w:rsidR="007210C4" w:rsidRPr="00FE1363" w:rsidSect="00487CB9">
      <w:footerReference w:type="default" r:id="rId7"/>
      <w:pgSz w:w="11906" w:h="16838"/>
      <w:pgMar w:top="567" w:right="851" w:bottom="425" w:left="1701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E859" w14:textId="77777777" w:rsidR="00266594" w:rsidRDefault="00266594" w:rsidP="00266594">
      <w:pPr>
        <w:spacing w:after="0" w:line="240" w:lineRule="auto"/>
      </w:pPr>
      <w:r>
        <w:separator/>
      </w:r>
    </w:p>
  </w:endnote>
  <w:endnote w:type="continuationSeparator" w:id="0">
    <w:p w14:paraId="7ECC8091" w14:textId="77777777" w:rsidR="00266594" w:rsidRDefault="00266594" w:rsidP="0026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FB11" w14:textId="14BE6070" w:rsidR="00487CB9" w:rsidRPr="00276181" w:rsidRDefault="00487CB9" w:rsidP="00487CB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28"/>
        <w:szCs w:val="24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12455224" wp14:editId="667F0542">
          <wp:simplePos x="0" y="0"/>
          <wp:positionH relativeFrom="column">
            <wp:posOffset>3716655</wp:posOffset>
          </wp:positionH>
          <wp:positionV relativeFrom="paragraph">
            <wp:posOffset>-15240</wp:posOffset>
          </wp:positionV>
          <wp:extent cx="1818640" cy="495300"/>
          <wp:effectExtent l="0" t="0" r="0" b="0"/>
          <wp:wrapTight wrapText="bothSides">
            <wp:wrapPolygon edited="0">
              <wp:start x="0" y="0"/>
              <wp:lineTo x="0" y="20769"/>
              <wp:lineTo x="21268" y="20769"/>
              <wp:lineTo x="2126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567DF943" wp14:editId="668672B7">
          <wp:simplePos x="0" y="0"/>
          <wp:positionH relativeFrom="column">
            <wp:posOffset>-80645</wp:posOffset>
          </wp:positionH>
          <wp:positionV relativeFrom="paragraph">
            <wp:posOffset>161925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9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BF056" w14:textId="77777777" w:rsidR="00487CB9" w:rsidRDefault="00487CB9" w:rsidP="00487CB9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76BFF3D2" w14:textId="77777777" w:rsidR="00487CB9" w:rsidRDefault="00487CB9" w:rsidP="00487CB9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AE585A8" w14:textId="77777777" w:rsidR="00487CB9" w:rsidRPr="000A1B3A" w:rsidRDefault="00487CB9" w:rsidP="00487CB9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15PS0009 (2015-1-BE01-KA203-013218)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7A55" w14:textId="77777777" w:rsidR="00266594" w:rsidRDefault="00266594" w:rsidP="00266594">
      <w:pPr>
        <w:spacing w:after="0" w:line="240" w:lineRule="auto"/>
      </w:pPr>
      <w:r>
        <w:separator/>
      </w:r>
    </w:p>
  </w:footnote>
  <w:footnote w:type="continuationSeparator" w:id="0">
    <w:p w14:paraId="3A24BA46" w14:textId="77777777" w:rsidR="00266594" w:rsidRDefault="00266594" w:rsidP="00266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06"/>
    <w:rsid w:val="00000EF8"/>
    <w:rsid w:val="00016097"/>
    <w:rsid w:val="0005301B"/>
    <w:rsid w:val="00080340"/>
    <w:rsid w:val="0008358B"/>
    <w:rsid w:val="00085793"/>
    <w:rsid w:val="000B3881"/>
    <w:rsid w:val="000C7AC0"/>
    <w:rsid w:val="000F7FB0"/>
    <w:rsid w:val="00103EA6"/>
    <w:rsid w:val="00106639"/>
    <w:rsid w:val="00114294"/>
    <w:rsid w:val="00121C70"/>
    <w:rsid w:val="00135E35"/>
    <w:rsid w:val="001831FB"/>
    <w:rsid w:val="001A444F"/>
    <w:rsid w:val="001A5E7A"/>
    <w:rsid w:val="001D43D6"/>
    <w:rsid w:val="001E32F8"/>
    <w:rsid w:val="002016AF"/>
    <w:rsid w:val="00263678"/>
    <w:rsid w:val="00266594"/>
    <w:rsid w:val="00285021"/>
    <w:rsid w:val="002872B7"/>
    <w:rsid w:val="00293A15"/>
    <w:rsid w:val="002E62C2"/>
    <w:rsid w:val="00347329"/>
    <w:rsid w:val="00374507"/>
    <w:rsid w:val="003A3BB6"/>
    <w:rsid w:val="003A4DEA"/>
    <w:rsid w:val="003B635B"/>
    <w:rsid w:val="00404F74"/>
    <w:rsid w:val="00460678"/>
    <w:rsid w:val="00464EA4"/>
    <w:rsid w:val="00487CB9"/>
    <w:rsid w:val="00495E83"/>
    <w:rsid w:val="004F751B"/>
    <w:rsid w:val="00564098"/>
    <w:rsid w:val="0057124E"/>
    <w:rsid w:val="005817B4"/>
    <w:rsid w:val="005B3731"/>
    <w:rsid w:val="005C36B3"/>
    <w:rsid w:val="006026DD"/>
    <w:rsid w:val="0064092E"/>
    <w:rsid w:val="00646ABE"/>
    <w:rsid w:val="006A627B"/>
    <w:rsid w:val="006B2890"/>
    <w:rsid w:val="006C3C71"/>
    <w:rsid w:val="006D1B7B"/>
    <w:rsid w:val="007210C4"/>
    <w:rsid w:val="007250DA"/>
    <w:rsid w:val="007444B9"/>
    <w:rsid w:val="007475F5"/>
    <w:rsid w:val="007570B5"/>
    <w:rsid w:val="00777299"/>
    <w:rsid w:val="007C3B54"/>
    <w:rsid w:val="007D6E74"/>
    <w:rsid w:val="00800378"/>
    <w:rsid w:val="008041CB"/>
    <w:rsid w:val="00833278"/>
    <w:rsid w:val="0084423A"/>
    <w:rsid w:val="008727FB"/>
    <w:rsid w:val="008921EE"/>
    <w:rsid w:val="008979C6"/>
    <w:rsid w:val="008A5997"/>
    <w:rsid w:val="008B7B53"/>
    <w:rsid w:val="008F692F"/>
    <w:rsid w:val="00936793"/>
    <w:rsid w:val="00977FEF"/>
    <w:rsid w:val="009C051D"/>
    <w:rsid w:val="009D4067"/>
    <w:rsid w:val="00A43227"/>
    <w:rsid w:val="00A71E5E"/>
    <w:rsid w:val="00AB3E1F"/>
    <w:rsid w:val="00AE4D72"/>
    <w:rsid w:val="00B064C2"/>
    <w:rsid w:val="00B31D3B"/>
    <w:rsid w:val="00B56ED6"/>
    <w:rsid w:val="00BD5BF5"/>
    <w:rsid w:val="00C101CB"/>
    <w:rsid w:val="00C22629"/>
    <w:rsid w:val="00CA20ED"/>
    <w:rsid w:val="00D174BC"/>
    <w:rsid w:val="00D63F71"/>
    <w:rsid w:val="00E01562"/>
    <w:rsid w:val="00E05355"/>
    <w:rsid w:val="00E0535C"/>
    <w:rsid w:val="00E20394"/>
    <w:rsid w:val="00E30018"/>
    <w:rsid w:val="00E408C5"/>
    <w:rsid w:val="00E6175F"/>
    <w:rsid w:val="00F211E7"/>
    <w:rsid w:val="00F41757"/>
    <w:rsid w:val="00F436BB"/>
    <w:rsid w:val="00F45780"/>
    <w:rsid w:val="00F56ECF"/>
    <w:rsid w:val="00F7088C"/>
    <w:rsid w:val="00F7512E"/>
    <w:rsid w:val="00FD4506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0A1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CA20ED"/>
  </w:style>
  <w:style w:type="paragraph" w:styleId="Textedebulles">
    <w:name w:val="Balloon Text"/>
    <w:basedOn w:val="Normal"/>
    <w:link w:val="TextedebullesCar"/>
    <w:uiPriority w:val="99"/>
    <w:semiHidden/>
    <w:unhideWhenUsed/>
    <w:rsid w:val="008F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92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594"/>
  </w:style>
  <w:style w:type="paragraph" w:styleId="Pieddepage">
    <w:name w:val="footer"/>
    <w:basedOn w:val="Normal"/>
    <w:link w:val="PieddepageCar"/>
    <w:uiPriority w:val="99"/>
    <w:unhideWhenUsed/>
    <w:rsid w:val="002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B353-D397-4716-863B-132DEB3D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890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Martins</dc:creator>
  <cp:lastModifiedBy>traducteur</cp:lastModifiedBy>
  <cp:revision>36</cp:revision>
  <cp:lastPrinted>2018-05-16T08:10:00Z</cp:lastPrinted>
  <dcterms:created xsi:type="dcterms:W3CDTF">2018-05-29T12:44:00Z</dcterms:created>
  <dcterms:modified xsi:type="dcterms:W3CDTF">2018-05-31T07:44:00Z</dcterms:modified>
</cp:coreProperties>
</file>